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58E4B" w14:textId="77777777" w:rsidR="008A10FB" w:rsidRDefault="00255A30">
      <w:pPr>
        <w:ind w:right="-186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Муниципальное образование «Волочаевское сельское поселение»</w:t>
      </w:r>
    </w:p>
    <w:p w14:paraId="7C60A032" w14:textId="77777777" w:rsidR="008A10FB" w:rsidRDefault="00255A30">
      <w:pPr>
        <w:ind w:right="-186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Смидовичского муниципального района</w:t>
      </w:r>
    </w:p>
    <w:p w14:paraId="21EE8CE9" w14:textId="77777777" w:rsidR="008A10FB" w:rsidRDefault="00255A30">
      <w:pPr>
        <w:ind w:right="-186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Еврейской автономной области</w:t>
      </w:r>
    </w:p>
    <w:p w14:paraId="57A08C1A" w14:textId="77777777" w:rsidR="008A10FB" w:rsidRDefault="008A10FB">
      <w:pPr>
        <w:ind w:right="-186"/>
        <w:jc w:val="center"/>
        <w:rPr>
          <w:rFonts w:eastAsia="Times New Roman"/>
          <w:sz w:val="28"/>
          <w:szCs w:val="28"/>
        </w:rPr>
      </w:pPr>
    </w:p>
    <w:p w14:paraId="452BA9E5" w14:textId="77777777" w:rsidR="008A10FB" w:rsidRDefault="00255A30">
      <w:pPr>
        <w:ind w:right="-186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АДМИНИСТРАЦИЯ СЕЛЬСКОГО ПОСЕЛЕНИЯ</w:t>
      </w:r>
    </w:p>
    <w:p w14:paraId="372197F9" w14:textId="77777777" w:rsidR="008A10FB" w:rsidRDefault="008A10FB">
      <w:pPr>
        <w:ind w:right="-186"/>
        <w:jc w:val="center"/>
        <w:rPr>
          <w:rFonts w:eastAsia="Times New Roman"/>
          <w:sz w:val="28"/>
          <w:szCs w:val="28"/>
        </w:rPr>
      </w:pPr>
    </w:p>
    <w:p w14:paraId="1ED006DF" w14:textId="77777777" w:rsidR="008A10FB" w:rsidRDefault="00255A30">
      <w:pPr>
        <w:ind w:right="-186"/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>ПОСТАНОВЛЕНИЕ</w:t>
      </w:r>
    </w:p>
    <w:p w14:paraId="2DA46391" w14:textId="77777777" w:rsidR="008A10FB" w:rsidRDefault="008A10FB">
      <w:pPr>
        <w:ind w:right="-186"/>
        <w:jc w:val="center"/>
        <w:rPr>
          <w:rFonts w:eastAsia="Times New Roman"/>
          <w:sz w:val="28"/>
        </w:rPr>
      </w:pPr>
    </w:p>
    <w:p w14:paraId="168C8141" w14:textId="2A9F6309" w:rsidR="008A10FB" w:rsidRDefault="00D81D65">
      <w:pPr>
        <w:ind w:right="-186"/>
        <w:rPr>
          <w:rFonts w:eastAsia="Times New Roman"/>
          <w:sz w:val="28"/>
        </w:rPr>
      </w:pPr>
      <w:r>
        <w:rPr>
          <w:rFonts w:eastAsia="Times New Roman"/>
          <w:sz w:val="28"/>
        </w:rPr>
        <w:t>25.09.2024</w:t>
      </w:r>
      <w:r w:rsidR="00255A30">
        <w:rPr>
          <w:rFonts w:eastAsia="Times New Roman"/>
          <w:sz w:val="28"/>
        </w:rPr>
        <w:t xml:space="preserve">                                                                </w:t>
      </w:r>
      <w:r w:rsidR="00255A30">
        <w:rPr>
          <w:rFonts w:eastAsia="Times New Roman"/>
          <w:sz w:val="28"/>
        </w:rPr>
        <w:tab/>
      </w:r>
      <w:r w:rsidR="00255A30">
        <w:rPr>
          <w:rFonts w:eastAsia="Times New Roman"/>
          <w:sz w:val="28"/>
        </w:rPr>
        <w:tab/>
        <w:t xml:space="preserve">                         </w:t>
      </w:r>
      <w:r w:rsidR="00255A30">
        <w:rPr>
          <w:rFonts w:eastAsia="Times New Roman"/>
          <w:sz w:val="28"/>
        </w:rPr>
        <w:t xml:space="preserve">№ </w:t>
      </w:r>
      <w:r>
        <w:rPr>
          <w:rFonts w:eastAsia="Times New Roman"/>
          <w:sz w:val="28"/>
        </w:rPr>
        <w:t>137</w:t>
      </w:r>
    </w:p>
    <w:p w14:paraId="27474A58" w14:textId="77777777" w:rsidR="008A10FB" w:rsidRDefault="008A10FB">
      <w:pPr>
        <w:ind w:right="-186"/>
        <w:rPr>
          <w:rFonts w:eastAsia="Times New Roman"/>
          <w:sz w:val="28"/>
        </w:rPr>
      </w:pPr>
    </w:p>
    <w:p w14:paraId="74FBE07E" w14:textId="77777777" w:rsidR="008A10FB" w:rsidRDefault="00255A30">
      <w:pPr>
        <w:ind w:right="-186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с. Партизанское</w:t>
      </w:r>
    </w:p>
    <w:p w14:paraId="7DE02965" w14:textId="77777777" w:rsidR="008A10FB" w:rsidRDefault="008A10FB">
      <w:pPr>
        <w:ind w:right="-186"/>
        <w:jc w:val="center"/>
        <w:rPr>
          <w:rFonts w:eastAsia="Times New Roman"/>
          <w:sz w:val="28"/>
        </w:rPr>
      </w:pPr>
    </w:p>
    <w:p w14:paraId="1BA10FFD" w14:textId="77777777" w:rsidR="008A10FB" w:rsidRDefault="00255A30">
      <w:pPr>
        <w:keepNext/>
        <w:spacing w:before="240" w:after="60"/>
        <w:jc w:val="both"/>
        <w:outlineLvl w:val="2"/>
        <w:rPr>
          <w:rFonts w:eastAsia="Times New Roman"/>
          <w:color w:val="332E2D"/>
          <w:spacing w:val="2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 xml:space="preserve">О проведении </w:t>
      </w:r>
      <w:r>
        <w:rPr>
          <w:rFonts w:eastAsia="Times New Roman"/>
          <w:spacing w:val="2"/>
          <w:sz w:val="28"/>
          <w:szCs w:val="28"/>
        </w:rPr>
        <w:t>общественного</w:t>
      </w:r>
      <w:r>
        <w:rPr>
          <w:rFonts w:eastAsia="Times New Roman"/>
          <w:spacing w:val="2"/>
          <w:sz w:val="28"/>
          <w:szCs w:val="28"/>
        </w:rPr>
        <w:t xml:space="preserve"> обсуждения</w:t>
      </w:r>
      <w:r>
        <w:rPr>
          <w:rFonts w:eastAsia="Times New Roman"/>
          <w:spacing w:val="2"/>
          <w:sz w:val="28"/>
          <w:szCs w:val="28"/>
        </w:rPr>
        <w:t xml:space="preserve"> по согласованию проекта</w:t>
      </w:r>
      <w:r>
        <w:rPr>
          <w:rFonts w:eastAsia="Times New Roman"/>
          <w:color w:val="332E2D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</w:t>
      </w:r>
      <w:r>
        <w:rPr>
          <w:bCs/>
          <w:sz w:val="28"/>
          <w:szCs w:val="28"/>
        </w:rPr>
        <w:t>профилактики рисков причинения вреда (ущерба) охраняемым законом ц</w:t>
      </w:r>
      <w:r>
        <w:rPr>
          <w:bCs/>
          <w:sz w:val="28"/>
          <w:szCs w:val="28"/>
        </w:rPr>
        <w:t xml:space="preserve">енностям </w:t>
      </w:r>
      <w:r>
        <w:rPr>
          <w:sz w:val="28"/>
          <w:szCs w:val="28"/>
        </w:rPr>
        <w:t>по муниципальному контролю в сфере благоустройства на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14:paraId="0CEF1FF9" w14:textId="77777777" w:rsidR="008A10FB" w:rsidRDefault="008A10FB">
      <w:pPr>
        <w:ind w:firstLine="709"/>
        <w:jc w:val="both"/>
        <w:rPr>
          <w:sz w:val="28"/>
          <w:szCs w:val="28"/>
        </w:rPr>
      </w:pPr>
    </w:p>
    <w:p w14:paraId="4CAA5CBD" w14:textId="77777777" w:rsidR="008A10FB" w:rsidRDefault="008A10FB">
      <w:pPr>
        <w:ind w:firstLine="709"/>
        <w:jc w:val="both"/>
        <w:rPr>
          <w:sz w:val="28"/>
          <w:szCs w:val="28"/>
        </w:rPr>
      </w:pPr>
    </w:p>
    <w:p w14:paraId="3EB48ADD" w14:textId="3FA72CCE" w:rsidR="008A10FB" w:rsidRDefault="00255A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постановлением Правительства Российской Федерации от 25.06.2021№ 990 </w:t>
      </w:r>
      <w:r>
        <w:rPr>
          <w:sz w:val="28"/>
          <w:szCs w:val="28"/>
        </w:rPr>
        <w:t>«Об утверждении правил разработки и утверждения контрольными (надзорными) органами программы пр</w:t>
      </w:r>
      <w:r>
        <w:rPr>
          <w:sz w:val="28"/>
          <w:szCs w:val="28"/>
        </w:rPr>
        <w:t>офилактики рисков причинения вреда (ущерба) охраняемым законом ценностям»</w:t>
      </w:r>
      <w:r>
        <w:rPr>
          <w:sz w:val="28"/>
          <w:szCs w:val="28"/>
        </w:rPr>
        <w:t xml:space="preserve"> администрация сельского поселения</w:t>
      </w:r>
    </w:p>
    <w:p w14:paraId="2F400FB6" w14:textId="77777777" w:rsidR="008A10FB" w:rsidRDefault="00255A3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47A78146" w14:textId="77777777" w:rsidR="008A10FB" w:rsidRDefault="00255A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>10 октября 2024</w:t>
      </w:r>
      <w:r>
        <w:rPr>
          <w:sz w:val="28"/>
          <w:szCs w:val="28"/>
        </w:rPr>
        <w:t xml:space="preserve"> года </w:t>
      </w:r>
      <w:r>
        <w:rPr>
          <w:rFonts w:eastAsia="Times New Roman"/>
          <w:spacing w:val="2"/>
          <w:sz w:val="28"/>
          <w:szCs w:val="28"/>
        </w:rPr>
        <w:t>общественные</w:t>
      </w:r>
      <w:r>
        <w:rPr>
          <w:rFonts w:eastAsia="Times New Roman"/>
          <w:spacing w:val="2"/>
          <w:sz w:val="28"/>
          <w:szCs w:val="28"/>
        </w:rPr>
        <w:t xml:space="preserve"> обсуждения</w:t>
      </w:r>
      <w:r>
        <w:rPr>
          <w:rFonts w:eastAsia="Times New Roman"/>
          <w:spacing w:val="2"/>
          <w:sz w:val="28"/>
          <w:szCs w:val="28"/>
        </w:rPr>
        <w:t xml:space="preserve"> по согласованию проекта</w:t>
      </w:r>
      <w:r>
        <w:rPr>
          <w:rFonts w:eastAsia="Times New Roman"/>
          <w:color w:val="332E2D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</w:t>
      </w:r>
      <w:r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>
        <w:rPr>
          <w:sz w:val="28"/>
          <w:szCs w:val="28"/>
        </w:rPr>
        <w:t>по муниципальному контролю в сфере благоустройства на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14:paraId="00173133" w14:textId="77777777" w:rsidR="008A10FB" w:rsidRDefault="00255A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прилагаемый Порядок учета предложений по согласованию проекта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</w:t>
      </w:r>
      <w:r>
        <w:rPr>
          <w:bCs/>
          <w:sz w:val="28"/>
          <w:szCs w:val="28"/>
        </w:rPr>
        <w:t>профилактики рисков причинения в</w:t>
      </w:r>
      <w:r>
        <w:rPr>
          <w:bCs/>
          <w:sz w:val="28"/>
          <w:szCs w:val="28"/>
        </w:rPr>
        <w:t xml:space="preserve">реда (ущерба) охраняемым законом ценностям </w:t>
      </w:r>
      <w:r>
        <w:rPr>
          <w:sz w:val="28"/>
          <w:szCs w:val="28"/>
        </w:rPr>
        <w:t>по муниципальному контролю в сфере благоустройства на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14:paraId="14C7320B" w14:textId="77777777" w:rsidR="008A10FB" w:rsidRDefault="00255A30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3. Утвердить прилагаемый состав комиссии по согласованию </w:t>
      </w:r>
      <w:r>
        <w:rPr>
          <w:rFonts w:eastAsia="Times New Roman"/>
          <w:spacing w:val="2"/>
          <w:sz w:val="28"/>
          <w:szCs w:val="28"/>
        </w:rPr>
        <w:t>проекта</w:t>
      </w:r>
      <w:r>
        <w:rPr>
          <w:rFonts w:eastAsia="Times New Roman"/>
          <w:color w:val="332E2D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</w:t>
      </w:r>
      <w:r>
        <w:rPr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по муниципальному контролю в сфере благоустройства на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14:paraId="38D79289" w14:textId="77777777" w:rsidR="008A10FB" w:rsidRDefault="00255A30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4. Опубликовать проект </w:t>
      </w:r>
      <w:r>
        <w:rPr>
          <w:sz w:val="28"/>
          <w:szCs w:val="28"/>
        </w:rPr>
        <w:t xml:space="preserve">Программы </w:t>
      </w:r>
      <w:r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>
        <w:rPr>
          <w:sz w:val="28"/>
          <w:szCs w:val="28"/>
        </w:rPr>
        <w:t>по муниципальному контролю в сфере благоустройства на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14:paraId="411D5E4A" w14:textId="77777777" w:rsidR="008A10FB" w:rsidRDefault="00255A30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5. Опубликовать результаты </w:t>
      </w:r>
      <w:r>
        <w:rPr>
          <w:rFonts w:eastAsia="Times New Roman"/>
          <w:color w:val="000000"/>
          <w:sz w:val="28"/>
          <w:szCs w:val="28"/>
        </w:rPr>
        <w:t>общественных</w:t>
      </w:r>
      <w:r>
        <w:rPr>
          <w:rFonts w:eastAsia="Times New Roman"/>
          <w:color w:val="000000"/>
          <w:sz w:val="28"/>
          <w:szCs w:val="28"/>
        </w:rPr>
        <w:t xml:space="preserve"> обсуждений</w:t>
      </w:r>
      <w:r>
        <w:rPr>
          <w:rFonts w:eastAsia="Times New Roman"/>
          <w:color w:val="000000"/>
          <w:sz w:val="28"/>
          <w:szCs w:val="28"/>
        </w:rPr>
        <w:t xml:space="preserve"> в </w:t>
      </w:r>
      <w:r>
        <w:rPr>
          <w:rFonts w:eastAsia="Times New Roman"/>
          <w:sz w:val="28"/>
          <w:szCs w:val="28"/>
        </w:rPr>
        <w:t>Информационном бюллетене Волочаевского сельского поселения.</w:t>
      </w:r>
    </w:p>
    <w:p w14:paraId="1EB72051" w14:textId="77777777" w:rsidR="008A10FB" w:rsidRDefault="00255A30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6. Контроль за исполнением настоящего постановления оставляю за собой.</w:t>
      </w:r>
    </w:p>
    <w:p w14:paraId="725F7853" w14:textId="77777777" w:rsidR="008A10FB" w:rsidRDefault="00255A30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7. </w:t>
      </w:r>
      <w:r>
        <w:rPr>
          <w:rFonts w:eastAsia="Times New Roman"/>
          <w:sz w:val="28"/>
          <w:szCs w:val="28"/>
        </w:rPr>
        <w:t>Опубликовать настоящее постановление в Информационном бюллетене Волоч</w:t>
      </w:r>
      <w:r>
        <w:rPr>
          <w:rFonts w:eastAsia="Times New Roman"/>
          <w:sz w:val="28"/>
          <w:szCs w:val="28"/>
        </w:rPr>
        <w:t>аевского сельского поселения.</w:t>
      </w:r>
    </w:p>
    <w:p w14:paraId="5397EB22" w14:textId="77777777" w:rsidR="008A10FB" w:rsidRDefault="00255A30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8. Настоящее постановление вступает в силу после его официального опубликования. </w:t>
      </w:r>
    </w:p>
    <w:p w14:paraId="06244F3F" w14:textId="77777777" w:rsidR="008A10FB" w:rsidRDefault="008A10FB">
      <w:pPr>
        <w:ind w:firstLine="709"/>
        <w:jc w:val="both"/>
        <w:rPr>
          <w:rFonts w:eastAsia="Times New Roman"/>
          <w:sz w:val="28"/>
          <w:szCs w:val="28"/>
        </w:rPr>
      </w:pPr>
    </w:p>
    <w:p w14:paraId="3A00D9D6" w14:textId="77777777" w:rsidR="008A10FB" w:rsidRDefault="008A10FB">
      <w:pPr>
        <w:ind w:firstLine="709"/>
        <w:jc w:val="both"/>
        <w:rPr>
          <w:rFonts w:eastAsia="Times New Roman"/>
          <w:sz w:val="28"/>
          <w:szCs w:val="28"/>
        </w:rPr>
      </w:pPr>
    </w:p>
    <w:p w14:paraId="4DB1B830" w14:textId="77777777" w:rsidR="008A10FB" w:rsidRDefault="008A10FB">
      <w:pPr>
        <w:ind w:firstLine="709"/>
        <w:jc w:val="both"/>
        <w:rPr>
          <w:rFonts w:eastAsia="Times New Roman"/>
          <w:sz w:val="28"/>
          <w:szCs w:val="28"/>
        </w:rPr>
      </w:pPr>
    </w:p>
    <w:p w14:paraId="35F3F449" w14:textId="77777777" w:rsidR="008A10FB" w:rsidRDefault="00255A30">
      <w:pPr>
        <w:tabs>
          <w:tab w:val="left" w:pos="3544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администрации</w:t>
      </w:r>
    </w:p>
    <w:p w14:paraId="6AEF6F1B" w14:textId="77777777" w:rsidR="008A10FB" w:rsidRDefault="00255A30">
      <w:pPr>
        <w:tabs>
          <w:tab w:val="left" w:pos="35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</w:t>
      </w:r>
      <w:r>
        <w:rPr>
          <w:sz w:val="28"/>
          <w:szCs w:val="28"/>
        </w:rPr>
        <w:t xml:space="preserve">                                     О.А. Головач</w:t>
      </w:r>
    </w:p>
    <w:p w14:paraId="7E864FCC" w14:textId="77777777" w:rsidR="008A10FB" w:rsidRDefault="008A10FB">
      <w:pPr>
        <w:ind w:firstLine="709"/>
        <w:jc w:val="both"/>
        <w:rPr>
          <w:rFonts w:eastAsia="Times New Roman"/>
          <w:sz w:val="28"/>
          <w:szCs w:val="28"/>
        </w:rPr>
      </w:pPr>
    </w:p>
    <w:p w14:paraId="01B04205" w14:textId="77777777" w:rsidR="008A10FB" w:rsidRDefault="008A10FB">
      <w:pPr>
        <w:jc w:val="both"/>
        <w:rPr>
          <w:rFonts w:eastAsia="Times New Roman"/>
          <w:sz w:val="28"/>
          <w:szCs w:val="28"/>
        </w:rPr>
      </w:pPr>
    </w:p>
    <w:p w14:paraId="61E1657F" w14:textId="77777777" w:rsidR="008A10FB" w:rsidRDefault="008A10FB">
      <w:pPr>
        <w:jc w:val="both"/>
        <w:rPr>
          <w:rFonts w:eastAsia="Times New Roman"/>
          <w:sz w:val="28"/>
          <w:szCs w:val="28"/>
        </w:rPr>
      </w:pPr>
    </w:p>
    <w:p w14:paraId="1EFFB55F" w14:textId="77777777" w:rsidR="008A10FB" w:rsidRDefault="008A10FB"/>
    <w:p w14:paraId="52DDCE22" w14:textId="77777777" w:rsidR="008A10FB" w:rsidRDefault="008A10FB"/>
    <w:p w14:paraId="2239D947" w14:textId="77777777" w:rsidR="008A10FB" w:rsidRDefault="008A10FB"/>
    <w:p w14:paraId="205133FD" w14:textId="77777777" w:rsidR="008A10FB" w:rsidRDefault="008A10FB"/>
    <w:p w14:paraId="6644376A" w14:textId="77777777" w:rsidR="008A10FB" w:rsidRDefault="008A10FB"/>
    <w:p w14:paraId="620EDAC9" w14:textId="77777777" w:rsidR="008A10FB" w:rsidRDefault="008A10FB"/>
    <w:p w14:paraId="6EEC45D5" w14:textId="77777777" w:rsidR="008A10FB" w:rsidRDefault="008A10FB"/>
    <w:p w14:paraId="793FDD09" w14:textId="77777777" w:rsidR="008A10FB" w:rsidRDefault="008A10FB"/>
    <w:p w14:paraId="220F8866" w14:textId="77777777" w:rsidR="008A10FB" w:rsidRDefault="008A10FB"/>
    <w:p w14:paraId="48F07AB5" w14:textId="77777777" w:rsidR="008A10FB" w:rsidRDefault="008A10FB"/>
    <w:p w14:paraId="4CA060CC" w14:textId="77777777" w:rsidR="008A10FB" w:rsidRDefault="008A10FB"/>
    <w:p w14:paraId="3FAE534B" w14:textId="77777777" w:rsidR="008A10FB" w:rsidRDefault="008A10FB"/>
    <w:p w14:paraId="1DBE2E47" w14:textId="77777777" w:rsidR="008A10FB" w:rsidRDefault="008A10FB"/>
    <w:p w14:paraId="24021EF4" w14:textId="77777777" w:rsidR="008A10FB" w:rsidRDefault="008A10FB"/>
    <w:p w14:paraId="006A4339" w14:textId="77777777" w:rsidR="008A10FB" w:rsidRDefault="008A10FB"/>
    <w:p w14:paraId="07A18740" w14:textId="77777777" w:rsidR="008A10FB" w:rsidRDefault="008A10FB"/>
    <w:p w14:paraId="5ACE55CD" w14:textId="77777777" w:rsidR="008A10FB" w:rsidRDefault="008A10FB"/>
    <w:p w14:paraId="38BE7D9D" w14:textId="77777777" w:rsidR="008A10FB" w:rsidRDefault="008A10FB"/>
    <w:p w14:paraId="7EE5D3FC" w14:textId="77777777" w:rsidR="008A10FB" w:rsidRDefault="008A10FB"/>
    <w:p w14:paraId="52027696" w14:textId="77777777" w:rsidR="008A10FB" w:rsidRDefault="008A10FB"/>
    <w:p w14:paraId="438C4510" w14:textId="77777777" w:rsidR="008A10FB" w:rsidRDefault="008A10FB"/>
    <w:p w14:paraId="77425837" w14:textId="77777777" w:rsidR="008A10FB" w:rsidRDefault="008A10FB"/>
    <w:p w14:paraId="473F3B47" w14:textId="77777777" w:rsidR="008A10FB" w:rsidRDefault="008A10FB"/>
    <w:p w14:paraId="5FD1F206" w14:textId="77777777" w:rsidR="008A10FB" w:rsidRDefault="008A10FB"/>
    <w:p w14:paraId="143ECB37" w14:textId="77777777" w:rsidR="008A10FB" w:rsidRDefault="008A10FB"/>
    <w:p w14:paraId="4806BA32" w14:textId="77777777" w:rsidR="008A10FB" w:rsidRDefault="008A10FB"/>
    <w:p w14:paraId="4521F95D" w14:textId="77777777" w:rsidR="008A10FB" w:rsidRDefault="008A10FB"/>
    <w:p w14:paraId="43683F86" w14:textId="77777777" w:rsidR="008A10FB" w:rsidRDefault="008A10FB"/>
    <w:p w14:paraId="1159D040" w14:textId="77777777" w:rsidR="008A10FB" w:rsidRDefault="008A10FB"/>
    <w:p w14:paraId="3D96CF30" w14:textId="77777777" w:rsidR="008A10FB" w:rsidRDefault="008A10FB"/>
    <w:p w14:paraId="5D973728" w14:textId="77777777" w:rsidR="008A10FB" w:rsidRDefault="008A10FB"/>
    <w:p w14:paraId="0D2BE7C1" w14:textId="77777777" w:rsidR="008A10FB" w:rsidRDefault="008A10FB"/>
    <w:p w14:paraId="68669201" w14:textId="77777777" w:rsidR="008A10FB" w:rsidRDefault="008A10FB"/>
    <w:p w14:paraId="41FC27B9" w14:textId="77777777" w:rsidR="008A10FB" w:rsidRDefault="008A10FB"/>
    <w:p w14:paraId="018CCB9D" w14:textId="77777777" w:rsidR="008A10FB" w:rsidRDefault="008A10FB"/>
    <w:p w14:paraId="116BECA0" w14:textId="77777777" w:rsidR="008A10FB" w:rsidRDefault="008A10FB"/>
    <w:p w14:paraId="74617E81" w14:textId="77777777" w:rsidR="008A10FB" w:rsidRDefault="008A10FB"/>
    <w:p w14:paraId="5B3F1209" w14:textId="77777777" w:rsidR="008A10FB" w:rsidRDefault="008A10FB"/>
    <w:p w14:paraId="1DA3CC8C" w14:textId="77777777" w:rsidR="008A10FB" w:rsidRDefault="008A10FB"/>
    <w:p w14:paraId="2FEAD234" w14:textId="77777777" w:rsidR="008A10FB" w:rsidRDefault="008A10FB"/>
    <w:p w14:paraId="5E8EE955" w14:textId="77777777" w:rsidR="008A10FB" w:rsidRDefault="008A10FB"/>
    <w:p w14:paraId="2B9A56EB" w14:textId="77777777" w:rsidR="008A10FB" w:rsidRDefault="008A10FB"/>
    <w:p w14:paraId="5B054492" w14:textId="77777777" w:rsidR="008A10FB" w:rsidRDefault="008A10FB"/>
    <w:p w14:paraId="74246EA7" w14:textId="77777777" w:rsidR="008A10FB" w:rsidRDefault="008A10FB"/>
    <w:tbl>
      <w:tblPr>
        <w:tblStyle w:val="a4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8A10FB" w14:paraId="59B33F2C" w14:textId="77777777">
        <w:tc>
          <w:tcPr>
            <w:tcW w:w="4536" w:type="dxa"/>
          </w:tcPr>
          <w:p w14:paraId="34B5DFCD" w14:textId="77777777" w:rsidR="008A10FB" w:rsidRDefault="00255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14:paraId="40577AF0" w14:textId="77777777" w:rsidR="008A10FB" w:rsidRDefault="00255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сельского поселения</w:t>
            </w:r>
          </w:p>
          <w:p w14:paraId="77141D41" w14:textId="65BAFBDF" w:rsidR="008A10FB" w:rsidRDefault="00255A30">
            <w:r>
              <w:rPr>
                <w:sz w:val="28"/>
                <w:szCs w:val="28"/>
              </w:rPr>
              <w:t xml:space="preserve">от </w:t>
            </w:r>
            <w:r w:rsidR="00D81D65">
              <w:rPr>
                <w:sz w:val="28"/>
                <w:szCs w:val="28"/>
              </w:rPr>
              <w:t>25.09.2024</w:t>
            </w:r>
            <w:r>
              <w:rPr>
                <w:sz w:val="28"/>
                <w:szCs w:val="28"/>
              </w:rPr>
              <w:t xml:space="preserve"> №</w:t>
            </w:r>
            <w:r>
              <w:t xml:space="preserve"> </w:t>
            </w:r>
            <w:r w:rsidR="00D81D65">
              <w:t>137</w:t>
            </w:r>
            <w:r>
              <w:rPr>
                <w:sz w:val="28"/>
                <w:szCs w:val="28"/>
              </w:rPr>
              <w:t>___</w:t>
            </w:r>
          </w:p>
        </w:tc>
      </w:tr>
    </w:tbl>
    <w:p w14:paraId="4C8B5EDD" w14:textId="77777777" w:rsidR="008A10FB" w:rsidRDefault="00255A30">
      <w:pPr>
        <w:jc w:val="center"/>
      </w:pPr>
      <w:r>
        <w:t xml:space="preserve">    </w:t>
      </w:r>
    </w:p>
    <w:p w14:paraId="19C322FF" w14:textId="77777777" w:rsidR="008A10FB" w:rsidRDefault="008A10FB">
      <w:pPr>
        <w:jc w:val="center"/>
      </w:pPr>
    </w:p>
    <w:p w14:paraId="6E225AE3" w14:textId="77777777" w:rsidR="008A10FB" w:rsidRDefault="00255A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14:paraId="3705B6E5" w14:textId="77777777" w:rsidR="008A10FB" w:rsidRDefault="00255A3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учета предложений по согласованию </w:t>
      </w:r>
      <w:r>
        <w:rPr>
          <w:rFonts w:eastAsia="Times New Roman"/>
          <w:spacing w:val="2"/>
          <w:sz w:val="28"/>
          <w:szCs w:val="28"/>
        </w:rPr>
        <w:t>проекта</w:t>
      </w:r>
      <w:r>
        <w:rPr>
          <w:rFonts w:eastAsia="Times New Roman"/>
          <w:color w:val="332E2D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</w:t>
      </w:r>
      <w:r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>
        <w:rPr>
          <w:sz w:val="28"/>
          <w:szCs w:val="28"/>
        </w:rPr>
        <w:t>по муниципальному контролю в сфере благоустройства на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14:paraId="71462F8D" w14:textId="77777777" w:rsidR="008A10FB" w:rsidRDefault="008A10FB">
      <w:pPr>
        <w:ind w:firstLine="708"/>
        <w:jc w:val="both"/>
        <w:rPr>
          <w:sz w:val="28"/>
          <w:szCs w:val="28"/>
        </w:rPr>
      </w:pPr>
    </w:p>
    <w:p w14:paraId="2C9B358D" w14:textId="77777777" w:rsidR="008A10FB" w:rsidRDefault="00255A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Предложения граждан по согласованию </w:t>
      </w:r>
      <w:r>
        <w:rPr>
          <w:rFonts w:eastAsia="Times New Roman"/>
          <w:spacing w:val="2"/>
          <w:sz w:val="28"/>
          <w:szCs w:val="28"/>
        </w:rPr>
        <w:t>проекта</w:t>
      </w:r>
      <w:r>
        <w:rPr>
          <w:rFonts w:eastAsia="Times New Roman"/>
          <w:color w:val="332E2D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</w:t>
      </w:r>
      <w:r>
        <w:rPr>
          <w:bCs/>
          <w:sz w:val="28"/>
          <w:szCs w:val="28"/>
        </w:rPr>
        <w:t>профилактики рисков причинения вреда (ущерба) охраняемым зак</w:t>
      </w:r>
      <w:r>
        <w:rPr>
          <w:bCs/>
          <w:sz w:val="28"/>
          <w:szCs w:val="28"/>
        </w:rPr>
        <w:t xml:space="preserve">оном ценностям </w:t>
      </w:r>
      <w:r>
        <w:rPr>
          <w:sz w:val="28"/>
          <w:szCs w:val="28"/>
        </w:rPr>
        <w:t>по муниципальному контролю в сфере благоустройства на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(далее - Проект) принимаются до </w:t>
      </w:r>
      <w:r>
        <w:rPr>
          <w:sz w:val="28"/>
          <w:szCs w:val="28"/>
        </w:rPr>
        <w:t>09 октября 2024</w:t>
      </w:r>
      <w:r>
        <w:rPr>
          <w:sz w:val="28"/>
          <w:szCs w:val="28"/>
        </w:rPr>
        <w:t xml:space="preserve"> года.</w:t>
      </w:r>
    </w:p>
    <w:p w14:paraId="5962297A" w14:textId="77777777" w:rsidR="008A10FB" w:rsidRDefault="00255A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Предложения подаются</w:t>
      </w:r>
      <w:r>
        <w:rPr>
          <w:sz w:val="28"/>
          <w:szCs w:val="28"/>
        </w:rPr>
        <w:t xml:space="preserve"> в:</w:t>
      </w:r>
    </w:p>
    <w:p w14:paraId="25DE238F" w14:textId="77777777" w:rsidR="008A10FB" w:rsidRDefault="00255A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письменной форме в администрацию </w:t>
      </w:r>
      <w:r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по адресу: Еврейская автономная область, С</w:t>
      </w:r>
      <w:r>
        <w:rPr>
          <w:sz w:val="28"/>
          <w:szCs w:val="28"/>
        </w:rPr>
        <w:t xml:space="preserve">мидовичский район, с. Партизанское, ул. Партизанская, 1а. указанные предложения регистрируются и передаются на рассмотрение комиссии по организации и проведению </w:t>
      </w:r>
      <w:r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обсуждения</w:t>
      </w:r>
      <w:r>
        <w:rPr>
          <w:sz w:val="28"/>
          <w:szCs w:val="28"/>
        </w:rPr>
        <w:t xml:space="preserve"> по согласованию Проекта (далее - комиссия)</w:t>
      </w:r>
      <w:r>
        <w:rPr>
          <w:sz w:val="28"/>
          <w:szCs w:val="28"/>
        </w:rPr>
        <w:t>;</w:t>
      </w:r>
    </w:p>
    <w:p w14:paraId="5606F08D" w14:textId="77777777" w:rsidR="008A10FB" w:rsidRPr="00D81D65" w:rsidRDefault="00255A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электронной форме на адр</w:t>
      </w:r>
      <w:r>
        <w:rPr>
          <w:sz w:val="28"/>
          <w:szCs w:val="28"/>
        </w:rPr>
        <w:t xml:space="preserve">ес электронной почты </w:t>
      </w:r>
      <w:hyperlink r:id="rId6" w:history="1">
        <w:r>
          <w:rPr>
            <w:rStyle w:val="a3"/>
            <w:sz w:val="28"/>
            <w:szCs w:val="28"/>
            <w:lang w:val="en-US"/>
          </w:rPr>
          <w:t>vsp</w:t>
        </w:r>
        <w:r w:rsidRPr="00D81D65">
          <w:rPr>
            <w:rStyle w:val="a3"/>
            <w:sz w:val="28"/>
            <w:szCs w:val="28"/>
          </w:rPr>
          <w:t>_</w:t>
        </w:r>
        <w:r>
          <w:rPr>
            <w:rStyle w:val="a3"/>
            <w:sz w:val="28"/>
            <w:szCs w:val="28"/>
            <w:lang w:val="en-US"/>
          </w:rPr>
          <w:t>smid</w:t>
        </w:r>
        <w:r w:rsidRPr="00D81D65"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post</w:t>
        </w:r>
        <w:r w:rsidRPr="00D81D65"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eao</w:t>
        </w:r>
        <w:r w:rsidRPr="00D81D65"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 w:rsidRPr="00D81D65">
        <w:rPr>
          <w:sz w:val="28"/>
          <w:szCs w:val="28"/>
        </w:rPr>
        <w:t xml:space="preserve"> .</w:t>
      </w:r>
    </w:p>
    <w:p w14:paraId="634735A0" w14:textId="77777777" w:rsidR="008A10FB" w:rsidRDefault="00255A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 предложениях по согласованию Проекта граждане указывают контактную информацию (фамилия, имя, отчество, место жительства, телефон, место работы или учёбы).</w:t>
      </w:r>
    </w:p>
    <w:p w14:paraId="3DE12440" w14:textId="77777777" w:rsidR="008A10FB" w:rsidRDefault="00255A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>Комиссия рассматривает поступающие предложения и готовит заключение на каждое предложение.</w:t>
      </w:r>
    </w:p>
    <w:p w14:paraId="01387F06" w14:textId="77777777" w:rsidR="008A10FB" w:rsidRDefault="00255A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 истечении срока приема предложений граждан по согласованию Проекта комиссией разрабатывается таблица поправок, которая вместе                 с заключением на </w:t>
      </w:r>
      <w:r>
        <w:rPr>
          <w:sz w:val="28"/>
          <w:szCs w:val="28"/>
        </w:rPr>
        <w:t xml:space="preserve">предложения граждан выносится на </w:t>
      </w:r>
      <w:r>
        <w:rPr>
          <w:sz w:val="28"/>
          <w:szCs w:val="28"/>
        </w:rPr>
        <w:t>общественные обсуждения</w:t>
      </w:r>
      <w:r>
        <w:rPr>
          <w:sz w:val="28"/>
          <w:szCs w:val="28"/>
        </w:rPr>
        <w:t>.</w:t>
      </w:r>
    </w:p>
    <w:p w14:paraId="6F6DBF80" w14:textId="77777777" w:rsidR="008A10FB" w:rsidRDefault="00255A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>Общественные</w:t>
      </w:r>
      <w:r>
        <w:rPr>
          <w:sz w:val="28"/>
          <w:szCs w:val="28"/>
        </w:rPr>
        <w:t xml:space="preserve"> обсуждения</w:t>
      </w:r>
      <w:r>
        <w:rPr>
          <w:sz w:val="28"/>
          <w:szCs w:val="28"/>
        </w:rPr>
        <w:t xml:space="preserve"> проводятся </w:t>
      </w:r>
      <w:r>
        <w:rPr>
          <w:sz w:val="28"/>
          <w:szCs w:val="28"/>
        </w:rPr>
        <w:t>10 октября 2024</w:t>
      </w:r>
      <w:r>
        <w:rPr>
          <w:sz w:val="28"/>
          <w:szCs w:val="28"/>
        </w:rPr>
        <w:t xml:space="preserve"> года в администрации Волочаевского сельского поселения по адресу Еврейская автономная область, Смидовичский район, с. Партизанское, ул. Партизан</w:t>
      </w:r>
      <w:r>
        <w:rPr>
          <w:sz w:val="28"/>
          <w:szCs w:val="28"/>
        </w:rPr>
        <w:t>ская, 1а в 16</w:t>
      </w:r>
      <w:r>
        <w:rPr>
          <w:sz w:val="28"/>
          <w:szCs w:val="28"/>
        </w:rPr>
        <w:t>-00</w:t>
      </w:r>
      <w:r>
        <w:rPr>
          <w:sz w:val="28"/>
          <w:szCs w:val="28"/>
        </w:rPr>
        <w:t xml:space="preserve"> часов.</w:t>
      </w:r>
    </w:p>
    <w:p w14:paraId="605885CA" w14:textId="77777777" w:rsidR="008A10FB" w:rsidRDefault="00255A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При проведении </w:t>
      </w:r>
      <w:r>
        <w:rPr>
          <w:sz w:val="28"/>
          <w:szCs w:val="28"/>
        </w:rPr>
        <w:t>общественных</w:t>
      </w:r>
      <w:r>
        <w:rPr>
          <w:sz w:val="28"/>
          <w:szCs w:val="28"/>
        </w:rPr>
        <w:t xml:space="preserve"> обсуждений</w:t>
      </w:r>
      <w:r>
        <w:rPr>
          <w:sz w:val="28"/>
          <w:szCs w:val="28"/>
        </w:rPr>
        <w:t xml:space="preserve"> каждый гражданин, внесший предложения по согласованию Проекта, излагает свои доводы, предварительно записавшись на выступление. Очередность и продолжительность выступлений устанавливается пр</w:t>
      </w:r>
      <w:r>
        <w:rPr>
          <w:sz w:val="28"/>
          <w:szCs w:val="28"/>
        </w:rPr>
        <w:t xml:space="preserve">едседательствующим на </w:t>
      </w:r>
      <w:r>
        <w:rPr>
          <w:sz w:val="28"/>
          <w:szCs w:val="28"/>
        </w:rPr>
        <w:t>общественных</w:t>
      </w:r>
      <w:r>
        <w:rPr>
          <w:sz w:val="28"/>
          <w:szCs w:val="28"/>
        </w:rPr>
        <w:t xml:space="preserve"> обсуждениях</w:t>
      </w:r>
      <w:r>
        <w:rPr>
          <w:sz w:val="28"/>
          <w:szCs w:val="28"/>
        </w:rPr>
        <w:t>.</w:t>
      </w:r>
    </w:p>
    <w:p w14:paraId="3F11782A" w14:textId="77777777" w:rsidR="008A10FB" w:rsidRDefault="00255A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Решение по результатам </w:t>
      </w:r>
      <w:r>
        <w:rPr>
          <w:sz w:val="28"/>
          <w:szCs w:val="28"/>
        </w:rPr>
        <w:t>обсуждений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оформляется протоколом, который подписывается председательствующим и секретарем.</w:t>
      </w:r>
    </w:p>
    <w:p w14:paraId="1C3BBEAC" w14:textId="77777777" w:rsidR="008A10FB" w:rsidRDefault="00255A30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9. По результатам </w:t>
      </w:r>
      <w:r>
        <w:rPr>
          <w:sz w:val="28"/>
          <w:szCs w:val="28"/>
        </w:rPr>
        <w:t>общественных</w:t>
      </w:r>
      <w:r>
        <w:rPr>
          <w:sz w:val="28"/>
          <w:szCs w:val="28"/>
        </w:rPr>
        <w:t xml:space="preserve"> обсуждений</w:t>
      </w:r>
      <w:r>
        <w:rPr>
          <w:sz w:val="28"/>
          <w:szCs w:val="28"/>
        </w:rPr>
        <w:t xml:space="preserve"> подготавливается заключение, которое публикуется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Информационном бюллетене Волочаевского сельского поселения.</w:t>
      </w:r>
    </w:p>
    <w:p w14:paraId="3B0E970A" w14:textId="77777777" w:rsidR="008A10FB" w:rsidRDefault="008A10FB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39C52A35" w14:textId="77777777" w:rsidR="008A10FB" w:rsidRDefault="008A10FB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5BF10958" w14:textId="77777777" w:rsidR="008A10FB" w:rsidRDefault="008A10FB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490069DB" w14:textId="77777777" w:rsidR="008A10FB" w:rsidRDefault="008A10FB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2FE9DE30" w14:textId="77777777" w:rsidR="008A10FB" w:rsidRDefault="008A10FB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39FD92EE" w14:textId="77777777" w:rsidR="008A10FB" w:rsidRDefault="008A10FB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4FFA96D7" w14:textId="77777777" w:rsidR="008A10FB" w:rsidRDefault="008A10FB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5B79A2E6" w14:textId="77777777" w:rsidR="008A10FB" w:rsidRDefault="008A10FB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646B47DD" w14:textId="77777777" w:rsidR="008A10FB" w:rsidRDefault="008A10FB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02B0E239" w14:textId="77777777" w:rsidR="008A10FB" w:rsidRDefault="008A10FB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56E35EA0" w14:textId="77777777" w:rsidR="008A10FB" w:rsidRDefault="008A10FB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6BB209A0" w14:textId="77777777" w:rsidR="008A10FB" w:rsidRDefault="008A10FB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28282661" w14:textId="77777777" w:rsidR="008A10FB" w:rsidRDefault="008A10FB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27551668" w14:textId="77777777" w:rsidR="008A10FB" w:rsidRDefault="008A10FB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06494BFB" w14:textId="77777777" w:rsidR="008A10FB" w:rsidRDefault="008A10FB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44F49880" w14:textId="77777777" w:rsidR="008A10FB" w:rsidRDefault="008A10FB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768B48CE" w14:textId="77777777" w:rsidR="008A10FB" w:rsidRDefault="008A10FB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5874ECAA" w14:textId="77777777" w:rsidR="008A10FB" w:rsidRDefault="008A10FB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18A809E8" w14:textId="77777777" w:rsidR="008A10FB" w:rsidRDefault="008A10FB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0190BC16" w14:textId="77777777" w:rsidR="008A10FB" w:rsidRDefault="008A10FB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288C5150" w14:textId="77777777" w:rsidR="008A10FB" w:rsidRDefault="008A10FB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2A18422E" w14:textId="77777777" w:rsidR="008A10FB" w:rsidRDefault="008A10FB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7FAFB510" w14:textId="77777777" w:rsidR="008A10FB" w:rsidRDefault="008A10FB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12C220E9" w14:textId="77777777" w:rsidR="008A10FB" w:rsidRDefault="008A10FB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3C7550B4" w14:textId="77777777" w:rsidR="008A10FB" w:rsidRDefault="008A10FB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7BA5DCDC" w14:textId="77777777" w:rsidR="008A10FB" w:rsidRDefault="008A10FB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2516CB1A" w14:textId="77777777" w:rsidR="008A10FB" w:rsidRDefault="008A10FB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767A5C90" w14:textId="77777777" w:rsidR="008A10FB" w:rsidRDefault="008A10FB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4F3E0263" w14:textId="77777777" w:rsidR="008A10FB" w:rsidRDefault="008A10FB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18EE7665" w14:textId="77777777" w:rsidR="008A10FB" w:rsidRDefault="008A10FB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0F40BFC9" w14:textId="77777777" w:rsidR="008A10FB" w:rsidRDefault="008A10FB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420A333F" w14:textId="77777777" w:rsidR="008A10FB" w:rsidRDefault="008A10FB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1C5CDEB1" w14:textId="77777777" w:rsidR="008A10FB" w:rsidRDefault="008A10FB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31D7E7DF" w14:textId="77777777" w:rsidR="008A10FB" w:rsidRDefault="008A10FB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42E718FF" w14:textId="77777777" w:rsidR="008A10FB" w:rsidRDefault="008A10FB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36B6D750" w14:textId="77777777" w:rsidR="008A10FB" w:rsidRDefault="008A10FB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1F6EE863" w14:textId="77777777" w:rsidR="008A10FB" w:rsidRDefault="008A10FB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7CD5ED03" w14:textId="77777777" w:rsidR="008A10FB" w:rsidRDefault="008A10FB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35F27E22" w14:textId="77777777" w:rsidR="008A10FB" w:rsidRDefault="008A10FB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32DDA383" w14:textId="77777777" w:rsidR="008A10FB" w:rsidRDefault="008A10FB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7BD6A52A" w14:textId="77777777" w:rsidR="008A10FB" w:rsidRDefault="008A10FB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748B2E85" w14:textId="77777777" w:rsidR="008A10FB" w:rsidRDefault="008A10FB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1A84A4AC" w14:textId="77777777" w:rsidR="008A10FB" w:rsidRDefault="008A10FB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tbl>
      <w:tblPr>
        <w:tblStyle w:val="a4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</w:tblGrid>
      <w:tr w:rsidR="008A10FB" w14:paraId="007E213A" w14:textId="77777777">
        <w:tc>
          <w:tcPr>
            <w:tcW w:w="4814" w:type="dxa"/>
          </w:tcPr>
          <w:p w14:paraId="6DAE13CD" w14:textId="77777777" w:rsidR="008A10FB" w:rsidRDefault="00255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</w:t>
            </w:r>
          </w:p>
          <w:p w14:paraId="4A3A9DF4" w14:textId="77777777" w:rsidR="008A10FB" w:rsidRDefault="00255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сельского поселения</w:t>
            </w:r>
          </w:p>
          <w:p w14:paraId="45CA647E" w14:textId="26B3AA02" w:rsidR="008A10FB" w:rsidRDefault="00255A30">
            <w:r>
              <w:rPr>
                <w:sz w:val="28"/>
                <w:szCs w:val="28"/>
              </w:rPr>
              <w:t xml:space="preserve">от </w:t>
            </w:r>
            <w:r w:rsidR="00D81D65">
              <w:rPr>
                <w:sz w:val="28"/>
                <w:szCs w:val="28"/>
              </w:rPr>
              <w:t xml:space="preserve">25.09.2024 </w:t>
            </w:r>
            <w:r>
              <w:rPr>
                <w:sz w:val="28"/>
                <w:szCs w:val="28"/>
              </w:rPr>
              <w:t xml:space="preserve">№ </w:t>
            </w:r>
            <w:r w:rsidR="00D81D65">
              <w:rPr>
                <w:sz w:val="28"/>
                <w:szCs w:val="28"/>
              </w:rPr>
              <w:t>137</w:t>
            </w:r>
          </w:p>
        </w:tc>
      </w:tr>
    </w:tbl>
    <w:p w14:paraId="01CD4D52" w14:textId="77777777" w:rsidR="008A10FB" w:rsidRDefault="008A10FB">
      <w:pPr>
        <w:jc w:val="center"/>
      </w:pPr>
    </w:p>
    <w:p w14:paraId="3C1BEC73" w14:textId="77777777" w:rsidR="008A10FB" w:rsidRDefault="008A10FB">
      <w:pPr>
        <w:jc w:val="center"/>
      </w:pPr>
    </w:p>
    <w:p w14:paraId="164ADCD2" w14:textId="77777777" w:rsidR="008A10FB" w:rsidRDefault="00255A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14:paraId="510611C5" w14:textId="77777777" w:rsidR="008A10FB" w:rsidRDefault="00255A3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организации и проведению </w:t>
      </w:r>
      <w:r>
        <w:rPr>
          <w:sz w:val="28"/>
          <w:szCs w:val="28"/>
        </w:rPr>
        <w:t>общественных</w:t>
      </w:r>
      <w:r>
        <w:rPr>
          <w:sz w:val="28"/>
          <w:szCs w:val="28"/>
        </w:rPr>
        <w:t xml:space="preserve"> обсуждений</w:t>
      </w:r>
      <w:r>
        <w:rPr>
          <w:sz w:val="28"/>
          <w:szCs w:val="28"/>
        </w:rPr>
        <w:t xml:space="preserve"> по согласованию</w:t>
      </w:r>
      <w:r>
        <w:t xml:space="preserve"> </w:t>
      </w:r>
      <w:r>
        <w:rPr>
          <w:rFonts w:eastAsia="Times New Roman"/>
          <w:spacing w:val="2"/>
          <w:sz w:val="28"/>
          <w:szCs w:val="28"/>
        </w:rPr>
        <w:t>проекта</w:t>
      </w:r>
      <w:r>
        <w:rPr>
          <w:rFonts w:eastAsia="Times New Roman"/>
          <w:color w:val="332E2D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</w:t>
      </w:r>
      <w:r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>
        <w:rPr>
          <w:sz w:val="28"/>
          <w:szCs w:val="28"/>
        </w:rPr>
        <w:t>по муниципальному контролю в сфере благоустройства на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14:paraId="70E49638" w14:textId="77777777" w:rsidR="008A10FB" w:rsidRDefault="008A10FB">
      <w:pPr>
        <w:jc w:val="center"/>
      </w:pPr>
    </w:p>
    <w:p w14:paraId="0C63D284" w14:textId="77777777" w:rsidR="008A10FB" w:rsidRDefault="008A10FB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0"/>
      </w:tblGrid>
      <w:tr w:rsidR="008A10FB" w14:paraId="12FD66D6" w14:textId="77777777">
        <w:tc>
          <w:tcPr>
            <w:tcW w:w="2405" w:type="dxa"/>
          </w:tcPr>
          <w:p w14:paraId="6C8FC248" w14:textId="77777777" w:rsidR="008A10FB" w:rsidRDefault="00255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Головач</w:t>
            </w:r>
            <w:r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6940" w:type="dxa"/>
          </w:tcPr>
          <w:p w14:paraId="621D2410" w14:textId="77777777" w:rsidR="008A10FB" w:rsidRDefault="00255A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глава администрации Волочаевского сельского поселения, председатель комиссии;</w:t>
            </w:r>
          </w:p>
        </w:tc>
      </w:tr>
      <w:tr w:rsidR="008A10FB" w14:paraId="1F052981" w14:textId="77777777">
        <w:tc>
          <w:tcPr>
            <w:tcW w:w="2405" w:type="dxa"/>
          </w:tcPr>
          <w:p w14:paraId="1E5EDE3C" w14:textId="77777777" w:rsidR="008A10FB" w:rsidRDefault="00255A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Родионова</w:t>
            </w:r>
            <w:r>
              <w:rPr>
                <w:sz w:val="28"/>
                <w:szCs w:val="28"/>
              </w:rPr>
              <w:t xml:space="preserve"> О.Ф.</w:t>
            </w:r>
          </w:p>
        </w:tc>
        <w:tc>
          <w:tcPr>
            <w:tcW w:w="6940" w:type="dxa"/>
          </w:tcPr>
          <w:p w14:paraId="38806A01" w14:textId="77777777" w:rsidR="008A10FB" w:rsidRDefault="00255A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специалист-эксперт администрации Волочаевского сельского поселения, секретарь комиссии;</w:t>
            </w:r>
          </w:p>
          <w:p w14:paraId="316F89C5" w14:textId="77777777" w:rsidR="008A10FB" w:rsidRDefault="008A10FB">
            <w:pPr>
              <w:jc w:val="both"/>
              <w:rPr>
                <w:sz w:val="28"/>
                <w:szCs w:val="28"/>
              </w:rPr>
            </w:pPr>
          </w:p>
        </w:tc>
      </w:tr>
      <w:tr w:rsidR="008A10FB" w14:paraId="48E614B2" w14:textId="77777777">
        <w:tc>
          <w:tcPr>
            <w:tcW w:w="2405" w:type="dxa"/>
          </w:tcPr>
          <w:p w14:paraId="2415F2A9" w14:textId="77777777" w:rsidR="008A10FB" w:rsidRDefault="008A10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0" w:type="dxa"/>
          </w:tcPr>
          <w:p w14:paraId="790B0B18" w14:textId="77777777" w:rsidR="008A10FB" w:rsidRDefault="00255A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14:paraId="37B57F6C" w14:textId="77777777" w:rsidR="008A10FB" w:rsidRDefault="008A10FB">
            <w:pPr>
              <w:jc w:val="both"/>
              <w:rPr>
                <w:sz w:val="28"/>
                <w:szCs w:val="28"/>
              </w:rPr>
            </w:pPr>
          </w:p>
        </w:tc>
      </w:tr>
      <w:tr w:rsidR="008A10FB" w14:paraId="47C230B5" w14:textId="77777777">
        <w:tc>
          <w:tcPr>
            <w:tcW w:w="2405" w:type="dxa"/>
          </w:tcPr>
          <w:p w14:paraId="3DB4CEED" w14:textId="77777777" w:rsidR="008A10FB" w:rsidRDefault="00255A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</w:t>
            </w:r>
            <w:r>
              <w:rPr>
                <w:sz w:val="28"/>
                <w:szCs w:val="28"/>
              </w:rPr>
              <w:t xml:space="preserve"> Т.Г.</w:t>
            </w:r>
          </w:p>
        </w:tc>
        <w:tc>
          <w:tcPr>
            <w:tcW w:w="6940" w:type="dxa"/>
          </w:tcPr>
          <w:p w14:paraId="5C7320E7" w14:textId="77777777" w:rsidR="008A10FB" w:rsidRDefault="00255A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лавный </w:t>
            </w:r>
            <w:r>
              <w:rPr>
                <w:sz w:val="28"/>
                <w:szCs w:val="28"/>
              </w:rPr>
              <w:t>специалист-эксперт администрации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</w:tr>
      <w:tr w:rsidR="008A10FB" w14:paraId="56B1960F" w14:textId="77777777">
        <w:tc>
          <w:tcPr>
            <w:tcW w:w="2405" w:type="dxa"/>
          </w:tcPr>
          <w:p w14:paraId="7FD37414" w14:textId="77777777" w:rsidR="008A10FB" w:rsidRDefault="00255A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Метелица</w:t>
            </w:r>
            <w:r>
              <w:rPr>
                <w:sz w:val="28"/>
                <w:szCs w:val="28"/>
              </w:rPr>
              <w:t xml:space="preserve"> О.В.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0" w:type="dxa"/>
          </w:tcPr>
          <w:p w14:paraId="6E192BC8" w14:textId="77777777" w:rsidR="008A10FB" w:rsidRDefault="00255A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специалист </w:t>
            </w:r>
            <w:r>
              <w:rPr>
                <w:sz w:val="28"/>
                <w:szCs w:val="28"/>
              </w:rPr>
              <w:t>первого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разряда, главный бухгалтер администрации;</w:t>
            </w:r>
          </w:p>
        </w:tc>
      </w:tr>
      <w:tr w:rsidR="008A10FB" w14:paraId="5FBBF812" w14:textId="77777777">
        <w:tc>
          <w:tcPr>
            <w:tcW w:w="2405" w:type="dxa"/>
          </w:tcPr>
          <w:p w14:paraId="75D6A7C5" w14:textId="77777777" w:rsidR="008A10FB" w:rsidRDefault="00255A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Родионова Т.В. </w:t>
            </w:r>
          </w:p>
        </w:tc>
        <w:tc>
          <w:tcPr>
            <w:tcW w:w="6940" w:type="dxa"/>
          </w:tcPr>
          <w:p w14:paraId="46EF271A" w14:textId="77777777" w:rsidR="008A10FB" w:rsidRDefault="00255A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лавный специалист-эксперт администрации Волочаевского сельского поселения;</w:t>
            </w:r>
          </w:p>
        </w:tc>
      </w:tr>
      <w:tr w:rsidR="008A10FB" w14:paraId="7A70F5FC" w14:textId="77777777">
        <w:tc>
          <w:tcPr>
            <w:tcW w:w="2405" w:type="dxa"/>
          </w:tcPr>
          <w:p w14:paraId="4928AC65" w14:textId="77777777" w:rsidR="008A10FB" w:rsidRDefault="00255A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Сербай</w:t>
            </w:r>
            <w:r>
              <w:rPr>
                <w:sz w:val="28"/>
                <w:szCs w:val="28"/>
              </w:rPr>
              <w:t xml:space="preserve"> Т.В.</w:t>
            </w:r>
          </w:p>
          <w:p w14:paraId="386A8113" w14:textId="77777777" w:rsidR="008A10FB" w:rsidRDefault="008A10FB">
            <w:pPr>
              <w:jc w:val="both"/>
              <w:rPr>
                <w:sz w:val="28"/>
                <w:szCs w:val="28"/>
              </w:rPr>
            </w:pPr>
          </w:p>
          <w:p w14:paraId="68E67C55" w14:textId="77777777" w:rsidR="008A10FB" w:rsidRDefault="008A10FB">
            <w:pPr>
              <w:jc w:val="both"/>
              <w:rPr>
                <w:sz w:val="28"/>
                <w:szCs w:val="28"/>
              </w:rPr>
            </w:pPr>
          </w:p>
          <w:p w14:paraId="6D3CBF30" w14:textId="77777777" w:rsidR="008A10FB" w:rsidRDefault="00255A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Кириленко</w:t>
            </w:r>
            <w:r>
              <w:rPr>
                <w:sz w:val="28"/>
                <w:szCs w:val="28"/>
              </w:rPr>
              <w:t xml:space="preserve"> Л.Е.</w:t>
            </w:r>
          </w:p>
        </w:tc>
        <w:tc>
          <w:tcPr>
            <w:tcW w:w="6940" w:type="dxa"/>
          </w:tcPr>
          <w:p w14:paraId="4E7F8D5F" w14:textId="77777777" w:rsidR="008A10FB" w:rsidRDefault="00255A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депутат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Собрания депутатов муниципального образования «Волочаевское сельское поселение»                  (по согласованию)</w:t>
            </w:r>
          </w:p>
          <w:p w14:paraId="0E5F55F3" w14:textId="77777777" w:rsidR="008A10FB" w:rsidRDefault="00255A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Совета ветеранов (по согласованию)</w:t>
            </w:r>
          </w:p>
        </w:tc>
      </w:tr>
    </w:tbl>
    <w:p w14:paraId="5A99B2EA" w14:textId="77777777" w:rsidR="008A10FB" w:rsidRDefault="008A10FB">
      <w:pPr>
        <w:jc w:val="center"/>
      </w:pPr>
    </w:p>
    <w:p w14:paraId="5571AA46" w14:textId="77777777" w:rsidR="008A10FB" w:rsidRDefault="008A10FB">
      <w:pPr>
        <w:jc w:val="center"/>
      </w:pPr>
    </w:p>
    <w:p w14:paraId="049E3585" w14:textId="77777777" w:rsidR="008A10FB" w:rsidRDefault="008A10FB">
      <w:pPr>
        <w:jc w:val="center"/>
      </w:pPr>
    </w:p>
    <w:p w14:paraId="4477ECFC" w14:textId="77777777" w:rsidR="008A10FB" w:rsidRDefault="008A10FB">
      <w:pPr>
        <w:jc w:val="center"/>
      </w:pPr>
    </w:p>
    <w:p w14:paraId="47CB45D4" w14:textId="77777777" w:rsidR="008A10FB" w:rsidRDefault="008A10FB">
      <w:pPr>
        <w:jc w:val="center"/>
      </w:pPr>
    </w:p>
    <w:p w14:paraId="5C42BE64" w14:textId="77777777" w:rsidR="008A10FB" w:rsidRDefault="008A10FB">
      <w:pPr>
        <w:jc w:val="center"/>
      </w:pPr>
    </w:p>
    <w:p w14:paraId="078EDD25" w14:textId="77777777" w:rsidR="008A10FB" w:rsidRDefault="008A10FB">
      <w:pPr>
        <w:jc w:val="center"/>
      </w:pPr>
    </w:p>
    <w:p w14:paraId="0EC68D9D" w14:textId="77777777" w:rsidR="008A10FB" w:rsidRDefault="008A10FB">
      <w:pPr>
        <w:jc w:val="center"/>
      </w:pPr>
    </w:p>
    <w:p w14:paraId="72338A36" w14:textId="77777777" w:rsidR="008A10FB" w:rsidRDefault="008A10FB">
      <w:pPr>
        <w:jc w:val="center"/>
      </w:pPr>
    </w:p>
    <w:p w14:paraId="3E4A3314" w14:textId="77777777" w:rsidR="008A10FB" w:rsidRDefault="008A10FB">
      <w:pPr>
        <w:jc w:val="center"/>
      </w:pPr>
    </w:p>
    <w:p w14:paraId="3F964AAD" w14:textId="77777777" w:rsidR="008A10FB" w:rsidRDefault="008A10FB">
      <w:pPr>
        <w:jc w:val="center"/>
      </w:pPr>
    </w:p>
    <w:p w14:paraId="03BBA279" w14:textId="77777777" w:rsidR="008A10FB" w:rsidRDefault="008A10FB">
      <w:pPr>
        <w:jc w:val="center"/>
      </w:pPr>
    </w:p>
    <w:p w14:paraId="5054A458" w14:textId="77777777" w:rsidR="008A10FB" w:rsidRDefault="008A10FB">
      <w:pPr>
        <w:jc w:val="center"/>
      </w:pPr>
    </w:p>
    <w:p w14:paraId="5A319A23" w14:textId="77777777" w:rsidR="008A10FB" w:rsidRDefault="008A10FB">
      <w:pPr>
        <w:jc w:val="center"/>
      </w:pPr>
    </w:p>
    <w:p w14:paraId="3BF30635" w14:textId="77777777" w:rsidR="008A10FB" w:rsidRDefault="008A10FB">
      <w:pPr>
        <w:jc w:val="center"/>
      </w:pPr>
    </w:p>
    <w:p w14:paraId="754202C1" w14:textId="77777777" w:rsidR="008A10FB" w:rsidRDefault="008A10FB">
      <w:pPr>
        <w:jc w:val="center"/>
      </w:pPr>
    </w:p>
    <w:p w14:paraId="0070AEB6" w14:textId="77777777" w:rsidR="008A10FB" w:rsidRDefault="008A10FB">
      <w:pPr>
        <w:jc w:val="center"/>
      </w:pPr>
    </w:p>
    <w:p w14:paraId="7DEB34AF" w14:textId="77777777" w:rsidR="008A10FB" w:rsidRDefault="008A10FB">
      <w:pPr>
        <w:jc w:val="center"/>
      </w:pPr>
    </w:p>
    <w:p w14:paraId="43512319" w14:textId="77777777" w:rsidR="008A10FB" w:rsidRDefault="00255A30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ПРОЕКТ</w:t>
      </w:r>
    </w:p>
    <w:p w14:paraId="1ABC4F53" w14:textId="77777777" w:rsidR="008A10FB" w:rsidRDefault="00255A30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Муниципальное образование </w:t>
      </w:r>
      <w:r>
        <w:rPr>
          <w:sz w:val="28"/>
          <w:szCs w:val="28"/>
          <w:lang w:eastAsia="en-US"/>
        </w:rPr>
        <w:t>«Волочаевское сельское поселение»</w:t>
      </w:r>
    </w:p>
    <w:p w14:paraId="453BE371" w14:textId="77777777" w:rsidR="008A10FB" w:rsidRDefault="00255A30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Смидовичского муниципального района</w:t>
      </w:r>
    </w:p>
    <w:p w14:paraId="25913A0C" w14:textId="77777777" w:rsidR="008A10FB" w:rsidRDefault="00255A30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Еврейской автономной области</w:t>
      </w:r>
    </w:p>
    <w:p w14:paraId="4F6CA996" w14:textId="77777777" w:rsidR="008A10FB" w:rsidRDefault="008A10FB">
      <w:pPr>
        <w:jc w:val="center"/>
        <w:rPr>
          <w:sz w:val="28"/>
          <w:szCs w:val="28"/>
          <w:lang w:eastAsia="en-US"/>
        </w:rPr>
      </w:pPr>
    </w:p>
    <w:p w14:paraId="16B2C76C" w14:textId="77777777" w:rsidR="008A10FB" w:rsidRDefault="00255A30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АДМИНИСТРАЦИЯ СЕЛЬСКОГО ПОСЕЛЕНИЯ</w:t>
      </w:r>
    </w:p>
    <w:p w14:paraId="63992B3C" w14:textId="77777777" w:rsidR="008A10FB" w:rsidRDefault="008A10FB">
      <w:pPr>
        <w:jc w:val="center"/>
        <w:rPr>
          <w:sz w:val="28"/>
          <w:szCs w:val="28"/>
          <w:lang w:eastAsia="en-US"/>
        </w:rPr>
      </w:pPr>
    </w:p>
    <w:p w14:paraId="061C9510" w14:textId="77777777" w:rsidR="008A10FB" w:rsidRDefault="00255A30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ПОСТАНОВЛЕНИЕ</w:t>
      </w:r>
    </w:p>
    <w:p w14:paraId="118F2862" w14:textId="77777777" w:rsidR="008A10FB" w:rsidRDefault="008A10FB">
      <w:pPr>
        <w:jc w:val="center"/>
        <w:rPr>
          <w:sz w:val="28"/>
          <w:szCs w:val="28"/>
          <w:lang w:eastAsia="en-US"/>
        </w:rPr>
      </w:pPr>
    </w:p>
    <w:p w14:paraId="3C0CF977" w14:textId="77777777" w:rsidR="008A10FB" w:rsidRDefault="00255A30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</w:t>
      </w: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       № </w:t>
      </w:r>
      <w:r>
        <w:rPr>
          <w:sz w:val="28"/>
          <w:szCs w:val="28"/>
          <w:lang w:eastAsia="en-US"/>
        </w:rPr>
        <w:t>___</w:t>
      </w:r>
    </w:p>
    <w:p w14:paraId="58CB171B" w14:textId="77777777" w:rsidR="008A10FB" w:rsidRDefault="008A10FB">
      <w:pPr>
        <w:rPr>
          <w:sz w:val="28"/>
          <w:szCs w:val="28"/>
          <w:lang w:eastAsia="en-US"/>
        </w:rPr>
      </w:pPr>
    </w:p>
    <w:p w14:paraId="02424E97" w14:textId="77777777" w:rsidR="008A10FB" w:rsidRDefault="008A10FB">
      <w:pPr>
        <w:jc w:val="center"/>
        <w:rPr>
          <w:sz w:val="28"/>
          <w:szCs w:val="28"/>
          <w:lang w:eastAsia="en-US"/>
        </w:rPr>
      </w:pPr>
    </w:p>
    <w:p w14:paraId="44CD99EC" w14:textId="77777777" w:rsidR="008A10FB" w:rsidRDefault="00255A30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с. Партизанское</w:t>
      </w:r>
    </w:p>
    <w:p w14:paraId="1E96CCE1" w14:textId="77777777" w:rsidR="008A10FB" w:rsidRDefault="008A10FB">
      <w:pPr>
        <w:jc w:val="center"/>
        <w:rPr>
          <w:sz w:val="28"/>
          <w:szCs w:val="28"/>
        </w:rPr>
      </w:pPr>
    </w:p>
    <w:p w14:paraId="1A3E8B90" w14:textId="77777777" w:rsidR="008A10FB" w:rsidRDefault="008A10FB">
      <w:pPr>
        <w:rPr>
          <w:sz w:val="28"/>
          <w:szCs w:val="28"/>
        </w:rPr>
      </w:pPr>
    </w:p>
    <w:p w14:paraId="6C7CD326" w14:textId="77777777" w:rsidR="008A10FB" w:rsidRDefault="00255A30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Программы </w:t>
      </w:r>
      <w:r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>
        <w:rPr>
          <w:sz w:val="28"/>
          <w:szCs w:val="28"/>
        </w:rPr>
        <w:t>по муниципальному конт</w:t>
      </w:r>
      <w:r>
        <w:rPr>
          <w:sz w:val="28"/>
          <w:szCs w:val="28"/>
        </w:rPr>
        <w:t>ролю в сфере благоустройства на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14:paraId="0BBD4FB8" w14:textId="77777777" w:rsidR="008A10FB" w:rsidRDefault="008A10FB">
      <w:pPr>
        <w:ind w:left="5670"/>
        <w:rPr>
          <w:sz w:val="28"/>
          <w:szCs w:val="28"/>
        </w:rPr>
      </w:pPr>
    </w:p>
    <w:p w14:paraId="78A80382" w14:textId="77777777" w:rsidR="008A10FB" w:rsidRDefault="008A10F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09B7EDF" w14:textId="77777777" w:rsidR="008A10FB" w:rsidRDefault="00255A30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В  соответствии с постановлением Правительства Российской Федерации от 25.06.2021№ 990  «Об утверждении правил разработки и утверждения контрольными (надзорными) органами программы профилактики рисков п</w:t>
      </w:r>
      <w:r>
        <w:rPr>
          <w:rFonts w:ascii="Times New Roman" w:hAnsi="Times New Roman" w:cs="Times New Roman"/>
          <w:b w:val="0"/>
          <w:sz w:val="28"/>
          <w:szCs w:val="28"/>
        </w:rPr>
        <w:t>ричинения вреда (ущерба) охраняемым законом ценностям», администрация Волочаевского сельского поселения постановляет:</w:t>
      </w:r>
    </w:p>
    <w:p w14:paraId="485F1989" w14:textId="77777777" w:rsidR="008A10FB" w:rsidRDefault="00255A3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1.Утвердить Программу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>
        <w:rPr>
          <w:sz w:val="28"/>
          <w:szCs w:val="28"/>
        </w:rPr>
        <w:t xml:space="preserve">по муниципальному контролю в </w:t>
      </w:r>
      <w:r>
        <w:rPr>
          <w:sz w:val="28"/>
          <w:szCs w:val="28"/>
        </w:rPr>
        <w:t>сфере благоустройства на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прилагается.</w:t>
      </w:r>
    </w:p>
    <w:p w14:paraId="03638586" w14:textId="77777777" w:rsidR="008A10FB" w:rsidRDefault="00255A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2.Настоящее постановление  опубликовать  в Информационном бюллетене Волочаевского сельского поселения, разместить на официальном сайте </w:t>
      </w:r>
      <w:hyperlink r:id="rId7" w:history="1">
        <w:r>
          <w:rPr>
            <w:rStyle w:val="a3"/>
            <w:sz w:val="28"/>
            <w:szCs w:val="28"/>
          </w:rPr>
          <w:t>https://volocheao.ru/</w:t>
        </w:r>
      </w:hyperlink>
      <w:r>
        <w:rPr>
          <w:sz w:val="28"/>
          <w:szCs w:val="28"/>
        </w:rPr>
        <w:t xml:space="preserve"> .</w:t>
      </w:r>
    </w:p>
    <w:p w14:paraId="1C06169C" w14:textId="77777777" w:rsidR="008A10FB" w:rsidRDefault="00255A3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</w:p>
    <w:p w14:paraId="309E299A" w14:textId="77777777" w:rsidR="008A10FB" w:rsidRDefault="008A10FB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p w14:paraId="3EAEC4FF" w14:textId="77777777" w:rsidR="008A10FB" w:rsidRDefault="008A10FB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p w14:paraId="51C8527D" w14:textId="77777777" w:rsidR="008A10FB" w:rsidRDefault="00255A30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администрации сельского поселения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Л.В. Марцева</w:t>
      </w:r>
    </w:p>
    <w:p w14:paraId="0D1155D0" w14:textId="77777777" w:rsidR="008A10FB" w:rsidRDefault="008A10FB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6D15BC37" w14:textId="77777777" w:rsidR="008A10FB" w:rsidRDefault="008A10FB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75E277E6" w14:textId="77777777" w:rsidR="008A10FB" w:rsidRDefault="008A10FB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0C1E9E61" w14:textId="77777777" w:rsidR="008A10FB" w:rsidRDefault="008A10FB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0DAEB167" w14:textId="77777777" w:rsidR="008A10FB" w:rsidRDefault="008A10FB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01D87ECF" w14:textId="77777777" w:rsidR="008A10FB" w:rsidRDefault="008A10FB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69857C20" w14:textId="77777777" w:rsidR="008A10FB" w:rsidRDefault="008A10FB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40F7C8EB" w14:textId="77777777" w:rsidR="008A10FB" w:rsidRDefault="008A10FB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7CE3C26C" w14:textId="77777777" w:rsidR="008A10FB" w:rsidRDefault="008A10FB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48A6AE62" w14:textId="77777777" w:rsidR="008A10FB" w:rsidRDefault="008A10FB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3D7CB6E6" w14:textId="77777777" w:rsidR="008A10FB" w:rsidRDefault="008A10FB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74817276" w14:textId="77777777" w:rsidR="008A10FB" w:rsidRDefault="008A10FB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25112210" w14:textId="77777777" w:rsidR="008A10FB" w:rsidRDefault="008A10FB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1D5489C5" w14:textId="77777777" w:rsidR="008A10FB" w:rsidRDefault="008A10FB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4F3608C2" w14:textId="77777777" w:rsidR="008A10FB" w:rsidRDefault="008A10FB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66FACB2C" w14:textId="77777777" w:rsidR="008A10FB" w:rsidRDefault="00255A30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3E5148E0" w14:textId="77777777" w:rsidR="008A10FB" w:rsidRDefault="00255A30">
      <w:pPr>
        <w:ind w:left="5670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14:paraId="4F6596CF" w14:textId="77777777" w:rsidR="008A10FB" w:rsidRDefault="00255A30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 Волочаевского сельского поселения </w:t>
      </w:r>
    </w:p>
    <w:p w14:paraId="07577073" w14:textId="77777777" w:rsidR="008A10FB" w:rsidRDefault="00255A30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___</w:t>
      </w:r>
    </w:p>
    <w:p w14:paraId="408198CF" w14:textId="77777777" w:rsidR="008A10FB" w:rsidRDefault="008A10FB">
      <w:pPr>
        <w:ind w:left="5670"/>
        <w:rPr>
          <w:sz w:val="28"/>
          <w:szCs w:val="28"/>
        </w:rPr>
      </w:pPr>
    </w:p>
    <w:p w14:paraId="46D01D68" w14:textId="77777777" w:rsidR="008A10FB" w:rsidRDefault="008A10FB">
      <w:pPr>
        <w:autoSpaceDE w:val="0"/>
        <w:autoSpaceDN w:val="0"/>
        <w:jc w:val="center"/>
        <w:rPr>
          <w:b/>
          <w:sz w:val="28"/>
          <w:szCs w:val="28"/>
        </w:rPr>
      </w:pPr>
    </w:p>
    <w:p w14:paraId="39050150" w14:textId="77777777" w:rsidR="008A10FB" w:rsidRDefault="00255A30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14:paraId="10102E6F" w14:textId="77777777" w:rsidR="008A10FB" w:rsidRDefault="00255A3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профилактики рисков причинения вреда (ущерба) охраняемым </w:t>
      </w:r>
    </w:p>
    <w:p w14:paraId="57D22008" w14:textId="77777777" w:rsidR="008A10FB" w:rsidRDefault="00255A3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законом ценностям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по муниципальному контролю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23A63A" w14:textId="77777777" w:rsidR="008A10FB" w:rsidRDefault="00255A3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сфере благоустройства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9ACD84F" w14:textId="77777777" w:rsidR="008A10FB" w:rsidRDefault="008A10FB">
      <w:pPr>
        <w:pStyle w:val="Default"/>
        <w:jc w:val="center"/>
        <w:rPr>
          <w:b/>
          <w:sz w:val="28"/>
          <w:szCs w:val="28"/>
        </w:rPr>
      </w:pPr>
    </w:p>
    <w:p w14:paraId="76F33559" w14:textId="77777777" w:rsidR="008A10FB" w:rsidRDefault="00255A30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1. Анализ текущего состояния  муниципального </w:t>
      </w:r>
    </w:p>
    <w:p w14:paraId="6B5291D6" w14:textId="77777777" w:rsidR="008A10FB" w:rsidRDefault="00255A30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контроля в сфере благоустройства</w:t>
      </w:r>
    </w:p>
    <w:p w14:paraId="59B1BE58" w14:textId="77777777" w:rsidR="008A10FB" w:rsidRDefault="008A10FB">
      <w:pPr>
        <w:ind w:firstLine="567"/>
        <w:jc w:val="both"/>
        <w:rPr>
          <w:rFonts w:eastAsia="Times New Roman"/>
          <w:bCs/>
          <w:sz w:val="28"/>
          <w:szCs w:val="28"/>
        </w:rPr>
      </w:pPr>
    </w:p>
    <w:p w14:paraId="12E01CB3" w14:textId="77777777" w:rsidR="008A10FB" w:rsidRDefault="00255A30">
      <w:pPr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1.1 </w:t>
      </w:r>
      <w:r>
        <w:rPr>
          <w:rFonts w:eastAsia="Times New Roman"/>
          <w:bCs/>
          <w:sz w:val="28"/>
          <w:szCs w:val="28"/>
        </w:rPr>
        <w:t>Муниципальный контроль</w:t>
      </w:r>
      <w:r>
        <w:rPr>
          <w:rFonts w:eastAsia="Times New Roman"/>
          <w:sz w:val="28"/>
          <w:szCs w:val="28"/>
        </w:rPr>
        <w:t xml:space="preserve"> в сфере благоустройства </w:t>
      </w:r>
      <w:r>
        <w:rPr>
          <w:rFonts w:eastAsia="Times New Roman"/>
          <w:bCs/>
          <w:sz w:val="28"/>
          <w:szCs w:val="28"/>
        </w:rPr>
        <w:t xml:space="preserve">на территории Волочаевского сельского поселения осуществляется в соответствии </w:t>
      </w:r>
      <w:r>
        <w:rPr>
          <w:sz w:val="28"/>
          <w:szCs w:val="28"/>
        </w:rPr>
        <w:t>с Федеральным законом от 31.07.2020г. № 248-ФЗ «О государственном контроле (надзоре) и муниципальном контроле в Российской Федераци</w:t>
      </w:r>
      <w:r>
        <w:rPr>
          <w:sz w:val="28"/>
          <w:szCs w:val="28"/>
        </w:rPr>
        <w:t>и», Федеральным законом от 11.06.2021г. № 170-ФЗ 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</w:t>
      </w:r>
      <w:r>
        <w:rPr>
          <w:sz w:val="28"/>
          <w:szCs w:val="28"/>
        </w:rPr>
        <w:t xml:space="preserve">деральным законом от 06.10.2003 года N 131-ФЗ «Об общих принципах организации местного самоуправления в Российской Федерации», Уставом </w:t>
      </w:r>
      <w:r>
        <w:rPr>
          <w:rFonts w:eastAsia="Times New Roman"/>
          <w:bCs/>
          <w:sz w:val="28"/>
          <w:szCs w:val="28"/>
        </w:rPr>
        <w:t>муниципального образования Волочаевское сельское поселение</w:t>
      </w:r>
      <w:r>
        <w:rPr>
          <w:sz w:val="28"/>
          <w:szCs w:val="28"/>
        </w:rPr>
        <w:t xml:space="preserve"> Смидовичского муниципального района Еврейской автономной облас</w:t>
      </w:r>
      <w:r>
        <w:rPr>
          <w:sz w:val="28"/>
          <w:szCs w:val="28"/>
        </w:rPr>
        <w:t>ти.</w:t>
      </w:r>
    </w:p>
    <w:p w14:paraId="3AB9B3A1" w14:textId="77777777" w:rsidR="008A10FB" w:rsidRDefault="00255A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1.2</w:t>
      </w:r>
      <w:r>
        <w:rPr>
          <w:rFonts w:eastAsia="Times New Roman"/>
          <w:sz w:val="28"/>
          <w:szCs w:val="28"/>
        </w:rPr>
        <w:t xml:space="preserve">. </w:t>
      </w:r>
      <w:r>
        <w:rPr>
          <w:sz w:val="28"/>
          <w:szCs w:val="28"/>
        </w:rPr>
        <w:t xml:space="preserve">Муниципальный контроль в сфере благоустройства на территории </w:t>
      </w:r>
      <w:r>
        <w:rPr>
          <w:rFonts w:eastAsia="Times New Roman"/>
          <w:bCs/>
          <w:sz w:val="28"/>
          <w:szCs w:val="28"/>
        </w:rPr>
        <w:t xml:space="preserve">Волочаевского </w:t>
      </w:r>
      <w:r>
        <w:rPr>
          <w:sz w:val="28"/>
          <w:szCs w:val="28"/>
        </w:rPr>
        <w:t xml:space="preserve">сельского поселения осуществляет администрация </w:t>
      </w:r>
      <w:r>
        <w:rPr>
          <w:rFonts w:eastAsia="Times New Roman"/>
          <w:bCs/>
          <w:sz w:val="28"/>
          <w:szCs w:val="28"/>
        </w:rPr>
        <w:t xml:space="preserve">Волочаевского </w:t>
      </w:r>
      <w:r>
        <w:rPr>
          <w:sz w:val="28"/>
          <w:szCs w:val="28"/>
        </w:rPr>
        <w:t>сельского поселения (далее – орган муниципального контроля).</w:t>
      </w:r>
    </w:p>
    <w:p w14:paraId="012CEE99" w14:textId="77777777" w:rsidR="008A10FB" w:rsidRDefault="00255A30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1.3.Муниципальный контроль в сфере благоустройства</w:t>
      </w:r>
      <w:r>
        <w:rPr>
          <w:rFonts w:eastAsia="Times New Roman"/>
          <w:sz w:val="28"/>
          <w:szCs w:val="28"/>
        </w:rPr>
        <w:t xml:space="preserve"> осуществляется в форме проведения внеплановых проверок соблюдения </w:t>
      </w:r>
      <w:r>
        <w:rPr>
          <w:bCs/>
          <w:sz w:val="28"/>
          <w:szCs w:val="28"/>
        </w:rPr>
        <w:t xml:space="preserve">правил благоустройства </w:t>
      </w:r>
      <w:r>
        <w:rPr>
          <w:sz w:val="28"/>
          <w:szCs w:val="28"/>
        </w:rPr>
        <w:t>территории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требований к обеспечению доступности для инвалидов объектов социальной, инженерной и транспортной инфраструктур и предоставляемых услуг </w:t>
      </w:r>
      <w:r>
        <w:rPr>
          <w:rFonts w:eastAsia="Times New Roman"/>
          <w:sz w:val="28"/>
          <w:szCs w:val="28"/>
        </w:rPr>
        <w:t xml:space="preserve">на территории </w:t>
      </w:r>
      <w:r>
        <w:rPr>
          <w:rFonts w:eastAsia="Times New Roman"/>
          <w:bCs/>
          <w:sz w:val="28"/>
          <w:szCs w:val="28"/>
        </w:rPr>
        <w:t>Воло</w:t>
      </w:r>
      <w:r>
        <w:rPr>
          <w:rFonts w:eastAsia="Times New Roman"/>
          <w:bCs/>
          <w:sz w:val="28"/>
          <w:szCs w:val="28"/>
        </w:rPr>
        <w:t>чаевского  сельского поселения</w:t>
      </w:r>
      <w:r>
        <w:rPr>
          <w:sz w:val="28"/>
          <w:szCs w:val="28"/>
        </w:rPr>
        <w:t xml:space="preserve">, информирования и консультирования физических и юридических лиц,  проживающих и (или) осуществляющих деятельность на территории </w:t>
      </w:r>
      <w:r>
        <w:rPr>
          <w:rFonts w:eastAsia="Times New Roman"/>
          <w:bCs/>
          <w:sz w:val="28"/>
          <w:szCs w:val="28"/>
        </w:rPr>
        <w:t>Волочаевского</w:t>
      </w:r>
      <w:r>
        <w:rPr>
          <w:sz w:val="28"/>
          <w:szCs w:val="28"/>
        </w:rPr>
        <w:t xml:space="preserve"> сельского поселения, об установленных правилах благоустройства.</w:t>
      </w:r>
    </w:p>
    <w:p w14:paraId="33CA2585" w14:textId="77777777" w:rsidR="008A10FB" w:rsidRDefault="00255A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муниципаль</w:t>
      </w:r>
      <w:r>
        <w:rPr>
          <w:sz w:val="28"/>
          <w:szCs w:val="28"/>
        </w:rPr>
        <w:t>ного контроля в сфере благоустройства в соответствии с правилами благоустройства территории, утвержденные р</w:t>
      </w:r>
      <w:r>
        <w:rPr>
          <w:sz w:val="28"/>
          <w:szCs w:val="28"/>
        </w:rPr>
        <w:t xml:space="preserve">ешением от 28.07.2022 года № 179 «Об утверждении Правил благоустройства территории муниципального образования «Волочаевское сельское </w:t>
      </w:r>
      <w:r>
        <w:rPr>
          <w:sz w:val="28"/>
          <w:szCs w:val="28"/>
        </w:rPr>
        <w:t>поселение» Смидовичского муниципального района Еврейской автономной области»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осуществляется:</w:t>
      </w:r>
    </w:p>
    <w:p w14:paraId="6D0E3329" w14:textId="77777777" w:rsidR="008A10FB" w:rsidRDefault="00255A30">
      <w:pPr>
        <w:pStyle w:val="a6"/>
        <w:tabs>
          <w:tab w:val="left" w:pos="284"/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контроль за обеспечением надлежащего санитарного состояния, чистоты и порядка на территории;</w:t>
      </w:r>
    </w:p>
    <w:p w14:paraId="54CD9B0D" w14:textId="77777777" w:rsidR="008A10FB" w:rsidRDefault="00255A30">
      <w:pPr>
        <w:pStyle w:val="a6"/>
        <w:tabs>
          <w:tab w:val="left" w:pos="284"/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контроль за поддержанием единого архитектурного, эстетического обл</w:t>
      </w:r>
      <w:r>
        <w:rPr>
          <w:sz w:val="28"/>
          <w:szCs w:val="28"/>
        </w:rPr>
        <w:t>ика;</w:t>
      </w:r>
    </w:p>
    <w:p w14:paraId="6EC21A36" w14:textId="77777777" w:rsidR="008A10FB" w:rsidRDefault="00255A30">
      <w:pPr>
        <w:pStyle w:val="a6"/>
        <w:tabs>
          <w:tab w:val="left" w:pos="284"/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-контроль за соблюдением порядка сбора, вывоза, утилизации и переработки бытовых и промышленных отходов;</w:t>
      </w:r>
    </w:p>
    <w:p w14:paraId="27747750" w14:textId="77777777" w:rsidR="008A10FB" w:rsidRDefault="00255A30">
      <w:pPr>
        <w:pStyle w:val="a6"/>
        <w:tabs>
          <w:tab w:val="left" w:pos="284"/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-контроль за соблюдением требований содержания и охраны зеленых насаждений (деревьев, кустарников, газонов);</w:t>
      </w:r>
    </w:p>
    <w:p w14:paraId="3A120EE8" w14:textId="77777777" w:rsidR="008A10FB" w:rsidRDefault="00255A30">
      <w:pPr>
        <w:pStyle w:val="a6"/>
        <w:tabs>
          <w:tab w:val="left" w:pos="284"/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и предупреждение правонар</w:t>
      </w:r>
      <w:r>
        <w:rPr>
          <w:sz w:val="28"/>
          <w:szCs w:val="28"/>
        </w:rPr>
        <w:t>ушений в области благоустройства территории.</w:t>
      </w:r>
    </w:p>
    <w:p w14:paraId="61D2A1C3" w14:textId="77777777" w:rsidR="008A10FB" w:rsidRDefault="00255A30">
      <w:pPr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1.4. </w:t>
      </w:r>
      <w:r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годах муниципальный контроль в сфере благоустройства на территории </w:t>
      </w:r>
      <w:r>
        <w:rPr>
          <w:rFonts w:eastAsia="Times New Roman"/>
          <w:bCs/>
          <w:sz w:val="28"/>
          <w:szCs w:val="28"/>
        </w:rPr>
        <w:t>Волочаевского</w:t>
      </w:r>
      <w:r>
        <w:rPr>
          <w:sz w:val="28"/>
          <w:szCs w:val="28"/>
        </w:rPr>
        <w:t xml:space="preserve"> сельского поселения осуществлялся. В</w:t>
      </w:r>
      <w:r>
        <w:rPr>
          <w:sz w:val="28"/>
          <w:szCs w:val="28"/>
          <w:shd w:val="clear" w:color="auto" w:fill="FBFBFB"/>
        </w:rPr>
        <w:t xml:space="preserve">ладельцам и арендаторам </w:t>
      </w:r>
      <w:r>
        <w:rPr>
          <w:bCs/>
          <w:sz w:val="28"/>
          <w:szCs w:val="28"/>
          <w:shd w:val="clear" w:color="auto" w:fill="FBFBFB"/>
        </w:rPr>
        <w:t>территорий</w:t>
      </w:r>
      <w:r>
        <w:rPr>
          <w:sz w:val="28"/>
          <w:szCs w:val="28"/>
          <w:shd w:val="clear" w:color="auto" w:fill="FBFBFB"/>
        </w:rPr>
        <w:t> были выданы предостережения о недопустимос</w:t>
      </w:r>
      <w:r>
        <w:rPr>
          <w:sz w:val="28"/>
          <w:szCs w:val="28"/>
          <w:shd w:val="clear" w:color="auto" w:fill="FBFBFB"/>
        </w:rPr>
        <w:t xml:space="preserve">ти нарушений обязательных требований Правил благоустройства. </w:t>
      </w:r>
      <w:r>
        <w:rPr>
          <w:sz w:val="28"/>
          <w:szCs w:val="28"/>
        </w:rPr>
        <w:t xml:space="preserve"> </w:t>
      </w:r>
    </w:p>
    <w:p w14:paraId="68949A9E" w14:textId="77777777" w:rsidR="008A10FB" w:rsidRDefault="00255A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систематизации, обобщения и анализа информации о результатах проверок соблюдения требований в сфере благоустройства  на территории Еврейской автономной  области сделаны выводы, что</w:t>
      </w:r>
      <w:r>
        <w:rPr>
          <w:sz w:val="28"/>
          <w:szCs w:val="28"/>
        </w:rPr>
        <w:t xml:space="preserve"> наиболее частыми нарушениями являются:</w:t>
      </w:r>
    </w:p>
    <w:p w14:paraId="27FC8501" w14:textId="77777777" w:rsidR="008A10FB" w:rsidRDefault="00255A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ненадлежащее санитарное состояние приусадебной территории;</w:t>
      </w:r>
    </w:p>
    <w:p w14:paraId="1D873688" w14:textId="77777777" w:rsidR="008A10FB" w:rsidRDefault="00255A30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-не соблюдение чистоты и порядка на территории;</w:t>
      </w:r>
    </w:p>
    <w:p w14:paraId="6743B79A" w14:textId="77777777" w:rsidR="008A10FB" w:rsidRDefault="00255A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 соблюдение порядка сбора, вывоза, утилизации и переработки бытовых и промышленных отходов;</w:t>
      </w:r>
    </w:p>
    <w:p w14:paraId="2BE771A1" w14:textId="77777777" w:rsidR="008A10FB" w:rsidRDefault="00255A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</w:t>
      </w:r>
      <w:r>
        <w:rPr>
          <w:sz w:val="28"/>
          <w:szCs w:val="28"/>
        </w:rPr>
        <w:t>соблюдения требований содержания и охраны зеленых насаждений.</w:t>
      </w:r>
    </w:p>
    <w:p w14:paraId="68FEE96E" w14:textId="77777777" w:rsidR="008A10FB" w:rsidRDefault="00255A30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Основными причинами, факторами и условиями, способствующими нарушению требований в сфере благоустройства подконтрольными субъектами являются: </w:t>
      </w:r>
    </w:p>
    <w:p w14:paraId="164E06CB" w14:textId="77777777" w:rsidR="008A10FB" w:rsidRDefault="00255A30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не понимание необходимости исполнения требований </w:t>
      </w:r>
      <w:r>
        <w:rPr>
          <w:rFonts w:eastAsia="Times New Roman"/>
          <w:sz w:val="28"/>
          <w:szCs w:val="28"/>
        </w:rPr>
        <w:t xml:space="preserve">в сфере благоустройства у подконтрольных субъектов; </w:t>
      </w:r>
    </w:p>
    <w:p w14:paraId="4A674774" w14:textId="77777777" w:rsidR="008A10FB" w:rsidRDefault="00255A30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отсутствие информирования подконтрольных субъектов о требованиях в сфере благоустройства; </w:t>
      </w:r>
    </w:p>
    <w:p w14:paraId="772CFF55" w14:textId="77777777" w:rsidR="008A10FB" w:rsidRDefault="00255A30">
      <w:pPr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отсутствие системы обратной связи с подконтрольными субъектами по вопросам применения требований правил благ</w:t>
      </w:r>
      <w:r>
        <w:rPr>
          <w:rFonts w:eastAsia="Times New Roman"/>
          <w:sz w:val="28"/>
          <w:szCs w:val="28"/>
        </w:rPr>
        <w:t>оустройства, в том числе с использованием современных информационно-телекоммуникационных технологий</w:t>
      </w:r>
    </w:p>
    <w:p w14:paraId="144C6A0D" w14:textId="77777777" w:rsidR="008A10FB" w:rsidRDefault="008A10FB">
      <w:pPr>
        <w:ind w:firstLine="567"/>
        <w:jc w:val="both"/>
        <w:rPr>
          <w:sz w:val="28"/>
          <w:szCs w:val="28"/>
        </w:rPr>
      </w:pPr>
    </w:p>
    <w:p w14:paraId="528D2619" w14:textId="77777777" w:rsidR="008A10FB" w:rsidRDefault="00255A30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rStyle w:val="a7"/>
          <w:bCs/>
          <w:sz w:val="28"/>
          <w:szCs w:val="28"/>
        </w:rPr>
        <w:t>2. Цели и задачи программы</w:t>
      </w:r>
    </w:p>
    <w:p w14:paraId="0BFB81D3" w14:textId="77777777" w:rsidR="008A10FB" w:rsidRDefault="00255A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Программа разработана на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определяет цели, задачи и порядок осуществления администрацией </w:t>
      </w:r>
      <w:r>
        <w:rPr>
          <w:rFonts w:eastAsia="Times New Roman"/>
          <w:bCs/>
          <w:sz w:val="28"/>
          <w:szCs w:val="28"/>
        </w:rPr>
        <w:t xml:space="preserve">Волочаевского </w:t>
      </w:r>
      <w:r>
        <w:rPr>
          <w:sz w:val="28"/>
          <w:szCs w:val="28"/>
        </w:rPr>
        <w:t>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14:paraId="4AB02EFA" w14:textId="77777777" w:rsidR="008A10FB" w:rsidRDefault="00255A30">
      <w:pPr>
        <w:pStyle w:val="3"/>
        <w:spacing w:before="0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Ц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елями профилактической работы являются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640716EB" w14:textId="77777777" w:rsidR="008A10FB" w:rsidRDefault="00255A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стимулирование добросовестного соблюдения обязательных требований по благоустройства  всеми контролируемыми лицами;</w:t>
      </w:r>
    </w:p>
    <w:p w14:paraId="7F071700" w14:textId="77777777" w:rsidR="008A10FB" w:rsidRDefault="00255A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устранение условий, причин и факторов, способных привести к нарушениям обязательных требований и</w:t>
      </w:r>
      <w:r>
        <w:rPr>
          <w:sz w:val="28"/>
          <w:szCs w:val="28"/>
        </w:rPr>
        <w:t xml:space="preserve"> (или) причинению вреда (ущерба) охраняемым законом ценностям;</w:t>
      </w:r>
    </w:p>
    <w:p w14:paraId="4E0A4ED7" w14:textId="77777777" w:rsidR="008A10FB" w:rsidRDefault="00255A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предотвращение угрозы безопасности жизни и здоровья людей;</w:t>
      </w:r>
    </w:p>
    <w:p w14:paraId="7C7F610C" w14:textId="77777777" w:rsidR="008A10FB" w:rsidRDefault="00255A30">
      <w:pPr>
        <w:ind w:firstLine="709"/>
        <w:contextualSpacing/>
        <w:jc w:val="both"/>
        <w:rPr>
          <w:rStyle w:val="a7"/>
          <w:b w:val="0"/>
          <w:sz w:val="28"/>
          <w:szCs w:val="28"/>
        </w:rPr>
      </w:pPr>
      <w:r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sz w:val="28"/>
          <w:szCs w:val="28"/>
        </w:rPr>
        <w:t>.</w:t>
      </w:r>
    </w:p>
    <w:p w14:paraId="3DBB0C7C" w14:textId="77777777" w:rsidR="008A10FB" w:rsidRDefault="00255A30">
      <w:pPr>
        <w:ind w:firstLine="709"/>
        <w:contextualSpacing/>
        <w:rPr>
          <w:b/>
          <w:sz w:val="28"/>
          <w:szCs w:val="28"/>
        </w:rPr>
      </w:pPr>
      <w:r>
        <w:rPr>
          <w:rStyle w:val="a7"/>
          <w:bCs/>
          <w:sz w:val="28"/>
          <w:szCs w:val="28"/>
        </w:rPr>
        <w:t>Задачами профилактической работы  являются:</w:t>
      </w:r>
    </w:p>
    <w:p w14:paraId="4BDAC617" w14:textId="77777777" w:rsidR="008A10FB" w:rsidRDefault="00255A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системы профилактики нарушений обязательных требований в сфере благоустройства;</w:t>
      </w:r>
    </w:p>
    <w:p w14:paraId="22EE406A" w14:textId="77777777" w:rsidR="008A10FB" w:rsidRDefault="00255A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</w:t>
      </w:r>
      <w:r>
        <w:rPr>
          <w:sz w:val="28"/>
          <w:szCs w:val="28"/>
        </w:rPr>
        <w:t>правленных на устранение таких причин;</w:t>
      </w:r>
    </w:p>
    <w:p w14:paraId="2929F71B" w14:textId="77777777" w:rsidR="008A10FB" w:rsidRDefault="00255A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14:paraId="49F97D0E" w14:textId="77777777" w:rsidR="008A10FB" w:rsidRDefault="008A10F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033F6F69" w14:textId="77777777" w:rsidR="008A10FB" w:rsidRDefault="00255A30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Перечень профилактических мероприятий</w:t>
      </w:r>
    </w:p>
    <w:p w14:paraId="33A1C325" w14:textId="77777777" w:rsidR="008A10FB" w:rsidRDefault="008A10FB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</w:p>
    <w:p w14:paraId="5FC83E87" w14:textId="77777777" w:rsidR="008A10FB" w:rsidRDefault="00255A30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pt-a0-000004"/>
          <w:sz w:val="28"/>
          <w:szCs w:val="28"/>
        </w:rPr>
        <w:t xml:space="preserve">При осуществлении муниципального контроля в </w:t>
      </w:r>
      <w:r>
        <w:rPr>
          <w:rStyle w:val="pt-a0-000004"/>
          <w:sz w:val="28"/>
          <w:szCs w:val="28"/>
        </w:rPr>
        <w:t>соответствии с п.3 Положения о контроле  могут проводиться следующие виды профилактических мероприятий:</w:t>
      </w:r>
    </w:p>
    <w:p w14:paraId="2013BAF4" w14:textId="77777777" w:rsidR="008A10FB" w:rsidRDefault="00255A3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1) информирование;</w:t>
      </w:r>
    </w:p>
    <w:p w14:paraId="2FF7EA6C" w14:textId="77777777" w:rsidR="008A10FB" w:rsidRDefault="00255A3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2) обобщение правоприменительной практики;</w:t>
      </w:r>
    </w:p>
    <w:p w14:paraId="54E90B86" w14:textId="77777777" w:rsidR="008A10FB" w:rsidRDefault="00255A3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3) объявление предостережения;</w:t>
      </w:r>
    </w:p>
    <w:p w14:paraId="0B6BE8CD" w14:textId="77777777" w:rsidR="008A10FB" w:rsidRDefault="00255A3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4) консультирование;</w:t>
      </w:r>
    </w:p>
    <w:p w14:paraId="45CEC123" w14:textId="77777777" w:rsidR="008A10FB" w:rsidRDefault="00255A30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</w:rPr>
        <w:t>5) профилактический визит.</w:t>
      </w:r>
    </w:p>
    <w:p w14:paraId="27D42C31" w14:textId="77777777" w:rsidR="008A10FB" w:rsidRDefault="008A10FB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4588"/>
        <w:gridCol w:w="2152"/>
        <w:gridCol w:w="2495"/>
      </w:tblGrid>
      <w:tr w:rsidR="008A10FB" w14:paraId="7937F4AA" w14:textId="77777777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0A6D" w14:textId="77777777" w:rsidR="008A10FB" w:rsidRDefault="00255A30">
            <w:pPr>
              <w:pStyle w:val="a8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14:paraId="298CBB09" w14:textId="77777777" w:rsidR="008A10FB" w:rsidRDefault="00255A30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0E08" w14:textId="77777777" w:rsidR="008A10FB" w:rsidRDefault="00255A30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14:paraId="12570082" w14:textId="77777777" w:rsidR="008A10FB" w:rsidRDefault="00255A30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2629" w14:textId="77777777" w:rsidR="008A10FB" w:rsidRDefault="00255A30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B3CFCE" w14:textId="77777777" w:rsidR="008A10FB" w:rsidRDefault="00255A30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8A10FB" w14:paraId="2898973C" w14:textId="77777777">
        <w:trPr>
          <w:trHeight w:val="328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0DFF" w14:textId="77777777" w:rsidR="008A10FB" w:rsidRDefault="00255A30">
            <w:pPr>
              <w:pStyle w:val="a8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F3BD" w14:textId="77777777" w:rsidR="008A10FB" w:rsidRDefault="00255A30">
            <w:pPr>
              <w:pStyle w:val="a8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5620" w14:textId="77777777" w:rsidR="008A10FB" w:rsidRDefault="00255A30">
            <w:pPr>
              <w:pStyle w:val="a8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2F9DF" w14:textId="77777777" w:rsidR="008A10FB" w:rsidRDefault="00255A30">
            <w:pPr>
              <w:pStyle w:val="a8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8A10FB" w14:paraId="29238ED7" w14:textId="77777777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AD9F" w14:textId="77777777" w:rsidR="008A10FB" w:rsidRDefault="00255A30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518D" w14:textId="77777777" w:rsidR="008A10FB" w:rsidRDefault="00255A30">
            <w:pPr>
              <w:pStyle w:val="a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Информирование.</w:t>
            </w:r>
          </w:p>
          <w:p w14:paraId="65506F2E" w14:textId="77777777" w:rsidR="008A10FB" w:rsidRDefault="00255A30">
            <w:pPr>
              <w:pStyle w:val="a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https://volocheao.ru/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1EA9" w14:textId="77777777" w:rsidR="008A10FB" w:rsidRDefault="00255A30">
            <w:pPr>
              <w:pStyle w:val="a8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932944" w14:textId="77777777" w:rsidR="008A10FB" w:rsidRDefault="00255A30">
            <w:pPr>
              <w:pStyle w:val="a8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14:paraId="48A2D072" w14:textId="77777777" w:rsidR="008A10FB" w:rsidRDefault="00255A30">
            <w:pPr>
              <w:pStyle w:val="a8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 в соответствии с должностной инструкцией</w:t>
            </w:r>
          </w:p>
        </w:tc>
      </w:tr>
      <w:tr w:rsidR="008A10FB" w14:paraId="22A1ADA4" w14:textId="77777777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9762" w14:textId="77777777" w:rsidR="008A10FB" w:rsidRDefault="00255A30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7D2B" w14:textId="77777777" w:rsidR="008A10FB" w:rsidRDefault="00255A30">
            <w:pPr>
              <w:pStyle w:val="a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опубликования руководств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14:paraId="7BDDAA0B" w14:textId="77777777" w:rsidR="008A10FB" w:rsidRDefault="00255A30">
            <w:pPr>
              <w:pStyle w:val="a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дрение и обеспечение соблюдения обязательных требований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5685" w14:textId="77777777" w:rsidR="008A10FB" w:rsidRDefault="00255A30">
            <w:pPr>
              <w:pStyle w:val="a8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по мере необходимости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0DCCB" w14:textId="77777777" w:rsidR="008A10FB" w:rsidRDefault="00255A30">
            <w:pPr>
              <w:pStyle w:val="a8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14:paraId="71534597" w14:textId="77777777" w:rsidR="008A10FB" w:rsidRDefault="00255A30">
            <w:pPr>
              <w:pStyle w:val="a8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 в соответствии с должностной инструкцией</w:t>
            </w:r>
          </w:p>
        </w:tc>
      </w:tr>
      <w:tr w:rsidR="008A10FB" w14:paraId="064C529A" w14:textId="77777777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22C1" w14:textId="77777777" w:rsidR="008A10FB" w:rsidRDefault="00255A30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061B" w14:textId="77777777" w:rsidR="008A10FB" w:rsidRDefault="00255A30">
            <w:pPr>
              <w:pStyle w:val="a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 в устной либо письменной 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рме контролируемых лиц или их представителей  по вопросам соблюдения обязательных требований в сфере благоустройства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F1EF" w14:textId="77777777" w:rsidR="008A10FB" w:rsidRDefault="00255A30">
            <w:pPr>
              <w:pStyle w:val="a8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 по мере поступления обращений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49132D" w14:textId="77777777" w:rsidR="008A10FB" w:rsidRDefault="00255A30">
            <w:pPr>
              <w:pStyle w:val="a8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14:paraId="51716569" w14:textId="77777777" w:rsidR="008A10FB" w:rsidRDefault="00255A30">
            <w:pPr>
              <w:pStyle w:val="a8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соответствии с должностной инструкцией</w:t>
            </w:r>
          </w:p>
        </w:tc>
      </w:tr>
      <w:tr w:rsidR="008A10FB" w14:paraId="796F0EDE" w14:textId="77777777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8F2D" w14:textId="77777777" w:rsidR="008A10FB" w:rsidRDefault="00255A30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71C9" w14:textId="77777777" w:rsidR="008A10FB" w:rsidRDefault="00255A30">
            <w:pPr>
              <w:pStyle w:val="a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правоприменительной практики. Не реже одного раза в год осуществляется  обобщение правоприменительной практики по муниципальному контролю в сфере благоустройства. Доклад размещается  на официальном сайте </w:t>
            </w:r>
            <w:hyperlink r:id="rId9"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https://volocheao.ru/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,  с указанием наиболее часто встречающихся случаев нарушений обязательных требований с рекомендациями  мер, которые должны приниматься гражданами, юридическими лицами, индивидуальными предпринимат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елями в целях недопущения таких нарушений.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0DF3" w14:textId="77777777" w:rsidR="008A10FB" w:rsidRDefault="00255A30">
            <w:pPr>
              <w:pStyle w:val="a8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C0CA0" w14:textId="77777777" w:rsidR="008A10FB" w:rsidRDefault="00255A30">
            <w:pPr>
              <w:pStyle w:val="a8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14:paraId="474D3ECD" w14:textId="77777777" w:rsidR="008A10FB" w:rsidRDefault="00255A30">
            <w:pPr>
              <w:pStyle w:val="a8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8A10FB" w14:paraId="18C6D499" w14:textId="77777777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5708" w14:textId="77777777" w:rsidR="008A10FB" w:rsidRDefault="00255A30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9577" w14:textId="77777777" w:rsidR="008A10FB" w:rsidRDefault="00255A30">
            <w:pPr>
              <w:pStyle w:val="a8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предостережений.   При наличии сведений о готовящихся нарушениях обязател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ьных требований или признаках нарушений обязательных требований  объявляется  предостережение о недопустимости нарушения обязательных требований в сфере благоустройства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BB9E" w14:textId="77777777" w:rsidR="008A10FB" w:rsidRDefault="00255A30">
            <w:pPr>
              <w:pStyle w:val="a8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поступления сведений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A55784" w14:textId="77777777" w:rsidR="008A10FB" w:rsidRDefault="00255A30">
            <w:pPr>
              <w:pStyle w:val="a8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уполномоченное</w:t>
            </w:r>
          </w:p>
          <w:p w14:paraId="131B48DC" w14:textId="77777777" w:rsidR="008A10FB" w:rsidRDefault="00255A30">
            <w:pPr>
              <w:pStyle w:val="a8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14:paraId="1ED6BFA9" w14:textId="77777777" w:rsidR="008A10FB" w:rsidRDefault="008A10FB">
      <w:pPr>
        <w:rPr>
          <w:sz w:val="28"/>
          <w:szCs w:val="28"/>
        </w:rPr>
      </w:pPr>
    </w:p>
    <w:p w14:paraId="2F837436" w14:textId="77777777" w:rsidR="008A10FB" w:rsidRDefault="00255A30">
      <w:pPr>
        <w:pStyle w:val="3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Раздел 4. Показатели результативности и эффективности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144"/>
        <w:gridCol w:w="2710"/>
      </w:tblGrid>
      <w:tr w:rsidR="008A10FB" w14:paraId="6C64C0EF" w14:textId="77777777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0FD6" w14:textId="77777777" w:rsidR="008A10FB" w:rsidRDefault="00255A30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264DF" w14:textId="77777777" w:rsidR="008A10FB" w:rsidRDefault="00255A30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показателя</w:t>
            </w:r>
          </w:p>
        </w:tc>
      </w:tr>
      <w:tr w:rsidR="008A10FB" w14:paraId="0047D812" w14:textId="77777777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8FD3" w14:textId="77777777" w:rsidR="008A10FB" w:rsidRDefault="00255A30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C8D5B" w14:textId="77777777" w:rsidR="008A10FB" w:rsidRDefault="00255A30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A10FB" w14:paraId="6076CDD4" w14:textId="77777777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CF54" w14:textId="77777777" w:rsidR="008A10FB" w:rsidRDefault="00255A30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Информированность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6AA7A" w14:textId="77777777" w:rsidR="008A10FB" w:rsidRDefault="00255A30">
            <w:pPr>
              <w:pStyle w:val="a8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8A10FB" w14:paraId="3DB55BFA" w14:textId="77777777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311B" w14:textId="77777777" w:rsidR="008A10FB" w:rsidRDefault="00255A30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3FB2A7" w14:textId="77777777" w:rsidR="008A10FB" w:rsidRDefault="00255A30">
            <w:pPr>
              <w:pStyle w:val="a8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8A10FB" w14:paraId="23686A98" w14:textId="77777777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5F36" w14:textId="77777777" w:rsidR="008A10FB" w:rsidRDefault="00255A30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hyperlink r:id="rId10"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https://volocheao.ru/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F7FD9" w14:textId="77777777" w:rsidR="008A10FB" w:rsidRDefault="00255A30">
            <w:pPr>
              <w:pStyle w:val="a8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8A10FB" w14:paraId="2579A596" w14:textId="77777777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1CFC" w14:textId="77777777" w:rsidR="008A10FB" w:rsidRDefault="00255A30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AF299" w14:textId="77777777" w:rsidR="008A10FB" w:rsidRDefault="00255A30">
            <w:pPr>
              <w:pStyle w:val="a8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8A10FB" w14:paraId="671492AC" w14:textId="77777777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2257" w14:textId="77777777" w:rsidR="008A10FB" w:rsidRDefault="00255A30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Выполнение профилактических программных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C3BF3" w14:textId="77777777" w:rsidR="008A10FB" w:rsidRDefault="00255A30">
            <w:pPr>
              <w:pStyle w:val="a8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100% мероприятий, предусмотренных перечнем</w:t>
            </w:r>
          </w:p>
        </w:tc>
      </w:tr>
    </w:tbl>
    <w:p w14:paraId="1B4BAF92" w14:textId="77777777" w:rsidR="008A10FB" w:rsidRDefault="008A10FB">
      <w:pPr>
        <w:spacing w:line="360" w:lineRule="auto"/>
        <w:ind w:firstLine="709"/>
        <w:contextualSpacing/>
        <w:rPr>
          <w:sz w:val="28"/>
          <w:szCs w:val="28"/>
        </w:rPr>
      </w:pPr>
    </w:p>
    <w:p w14:paraId="419B3AC6" w14:textId="77777777" w:rsidR="008A10FB" w:rsidRDefault="00255A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</w:t>
      </w:r>
      <w:r>
        <w:rPr>
          <w:sz w:val="28"/>
          <w:szCs w:val="28"/>
        </w:rPr>
        <w:t xml:space="preserve">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14:paraId="7B2A8363" w14:textId="77777777" w:rsidR="008A10FB" w:rsidRDefault="00255A3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Результаты опроса и информация о достижении отчетных показателей реализа</w:t>
      </w:r>
      <w:r>
        <w:rPr>
          <w:sz w:val="28"/>
          <w:szCs w:val="28"/>
        </w:rPr>
        <w:t xml:space="preserve">ции Программы размещаются на официальном сайте </w:t>
      </w:r>
      <w:hyperlink r:id="rId11" w:history="1">
        <w:r>
          <w:rPr>
            <w:rFonts w:eastAsia="Times New Roman"/>
            <w:color w:val="0000FF"/>
            <w:sz w:val="28"/>
            <w:szCs w:val="28"/>
            <w:u w:val="single"/>
          </w:rPr>
          <w:t>https://volocheao.ru/</w:t>
        </w:r>
      </w:hyperlink>
      <w:r>
        <w:rPr>
          <w:sz w:val="28"/>
          <w:szCs w:val="28"/>
        </w:rPr>
        <w:t xml:space="preserve">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</w:t>
      </w:r>
      <w:r>
        <w:rPr>
          <w:sz w:val="28"/>
          <w:szCs w:val="28"/>
        </w:rPr>
        <w:t>е ее реализации.</w:t>
      </w:r>
    </w:p>
    <w:p w14:paraId="28FF556B" w14:textId="77777777" w:rsidR="008A10FB" w:rsidRDefault="00255A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Информационно-аналитическое обеспечение реализации Программы осуществляется с использованием официального сайта </w:t>
      </w:r>
      <w:hyperlink r:id="rId12" w:history="1">
        <w:r>
          <w:rPr>
            <w:rFonts w:eastAsia="Times New Roman"/>
            <w:color w:val="0000FF"/>
            <w:sz w:val="28"/>
            <w:szCs w:val="28"/>
            <w:u w:val="single"/>
          </w:rPr>
          <w:t>https://volocheao.ru/</w:t>
        </w:r>
      </w:hyperlink>
      <w:r>
        <w:rPr>
          <w:sz w:val="28"/>
          <w:szCs w:val="28"/>
        </w:rPr>
        <w:t xml:space="preserve"> в информационно-телекоммуникационной сети Интернет.</w:t>
      </w:r>
    </w:p>
    <w:p w14:paraId="667CA570" w14:textId="77777777" w:rsidR="008A10FB" w:rsidRDefault="008A10FB">
      <w:pPr>
        <w:contextualSpacing/>
        <w:jc w:val="both"/>
        <w:rPr>
          <w:sz w:val="28"/>
          <w:szCs w:val="28"/>
        </w:rPr>
      </w:pPr>
    </w:p>
    <w:p w14:paraId="56E3A309" w14:textId="77777777" w:rsidR="008A10FB" w:rsidRDefault="008A10FB">
      <w:pPr>
        <w:spacing w:line="360" w:lineRule="auto"/>
        <w:contextualSpacing/>
        <w:rPr>
          <w:sz w:val="28"/>
          <w:szCs w:val="28"/>
        </w:rPr>
      </w:pPr>
    </w:p>
    <w:p w14:paraId="75F278F1" w14:textId="77777777" w:rsidR="008A10FB" w:rsidRDefault="008A10FB">
      <w:pPr>
        <w:rPr>
          <w:sz w:val="28"/>
          <w:szCs w:val="28"/>
        </w:rPr>
      </w:pPr>
    </w:p>
    <w:p w14:paraId="7216AC3C" w14:textId="77777777" w:rsidR="008A10FB" w:rsidRDefault="008A10FB">
      <w:pPr>
        <w:jc w:val="both"/>
      </w:pPr>
    </w:p>
    <w:sectPr w:rsidR="008A10FB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1023C" w14:textId="77777777" w:rsidR="00255A30" w:rsidRDefault="00255A30">
      <w:r>
        <w:separator/>
      </w:r>
    </w:p>
  </w:endnote>
  <w:endnote w:type="continuationSeparator" w:id="0">
    <w:p w14:paraId="3D15346C" w14:textId="77777777" w:rsidR="00255A30" w:rsidRDefault="0025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3FB98" w14:textId="77777777" w:rsidR="00255A30" w:rsidRDefault="00255A30">
      <w:r>
        <w:separator/>
      </w:r>
    </w:p>
  </w:footnote>
  <w:footnote w:type="continuationSeparator" w:id="0">
    <w:p w14:paraId="50B87697" w14:textId="77777777" w:rsidR="00255A30" w:rsidRDefault="00255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B32"/>
    <w:rsid w:val="000936D5"/>
    <w:rsid w:val="001F03AF"/>
    <w:rsid w:val="00255A30"/>
    <w:rsid w:val="003C057B"/>
    <w:rsid w:val="004452F0"/>
    <w:rsid w:val="005D12B1"/>
    <w:rsid w:val="006610D2"/>
    <w:rsid w:val="006C1900"/>
    <w:rsid w:val="00753362"/>
    <w:rsid w:val="008A10FB"/>
    <w:rsid w:val="00976225"/>
    <w:rsid w:val="009A4EC2"/>
    <w:rsid w:val="00AB7FB4"/>
    <w:rsid w:val="00AE57FC"/>
    <w:rsid w:val="00B84176"/>
    <w:rsid w:val="00B947F9"/>
    <w:rsid w:val="00C51AF3"/>
    <w:rsid w:val="00D81D65"/>
    <w:rsid w:val="00DC5B32"/>
    <w:rsid w:val="00E66761"/>
    <w:rsid w:val="00E95787"/>
    <w:rsid w:val="00EC2A8B"/>
    <w:rsid w:val="00F40525"/>
    <w:rsid w:val="00F90D0B"/>
    <w:rsid w:val="13362F0D"/>
    <w:rsid w:val="2DA00DF6"/>
    <w:rsid w:val="40C6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04681"/>
  <w15:docId w15:val="{06E1232F-B68C-4201-9065-E2C59FD6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Calibri" w:hAnsi="Times New Roman" w:cs="Times New Roman"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No Spacing"/>
    <w:uiPriority w:val="1"/>
    <w:qFormat/>
    <w:rPr>
      <w:sz w:val="22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character" w:customStyle="1" w:styleId="a7">
    <w:name w:val="Цветовое выделение"/>
    <w:uiPriority w:val="99"/>
    <w:qFormat/>
    <w:rPr>
      <w:b/>
      <w:color w:val="26282F"/>
    </w:rPr>
  </w:style>
  <w:style w:type="paragraph" w:customStyle="1" w:styleId="pt-000002">
    <w:name w:val="pt-000002"/>
    <w:basedOn w:val="a"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pt-a0-000004">
    <w:name w:val="pt-a0-000004"/>
    <w:basedOn w:val="a0"/>
    <w:qFormat/>
  </w:style>
  <w:style w:type="paragraph" w:customStyle="1" w:styleId="pt-000005">
    <w:name w:val="pt-000005"/>
    <w:basedOn w:val="a"/>
    <w:qFormat/>
    <w:pPr>
      <w:spacing w:before="100" w:beforeAutospacing="1" w:after="100" w:afterAutospacing="1"/>
    </w:pPr>
    <w:rPr>
      <w:rFonts w:eastAsia="Times New Roman"/>
    </w:rPr>
  </w:style>
  <w:style w:type="paragraph" w:customStyle="1" w:styleId="a8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9">
    <w:name w:val="Прижатый влево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ocheao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olocheao.ru/" TargetMode="External"/><Relationship Id="rId12" Type="http://schemas.openxmlformats.org/officeDocument/2006/relationships/hyperlink" Target="https://volochea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sp_smid@post.eao.ru" TargetMode="External"/><Relationship Id="rId11" Type="http://schemas.openxmlformats.org/officeDocument/2006/relationships/hyperlink" Target="https://volocheao.ru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volocheao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olochea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2556</Words>
  <Characters>14571</Characters>
  <Application>Microsoft Office Word</Application>
  <DocSecurity>0</DocSecurity>
  <Lines>121</Lines>
  <Paragraphs>34</Paragraphs>
  <ScaleCrop>false</ScaleCrop>
  <Company/>
  <LinksUpToDate>false</LinksUpToDate>
  <CharactersWithSpaces>17093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OLDI-1</dc:creator>
  <cp:lastModifiedBy>admin</cp:lastModifiedBy>
  <cp:revision>9</cp:revision>
  <dcterms:created xsi:type="dcterms:W3CDTF">2014-12-22T05:56:00Z</dcterms:created>
  <dcterms:modified xsi:type="dcterms:W3CDTF">2024-09-25T05:56:00Z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F740BC1D62734E5BB88D5ECE749FB791_13</vt:lpwstr>
  </property>
</Properties>
</file>